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A88FC" w14:textId="77777777" w:rsidR="00036A4B" w:rsidRPr="00443DA7" w:rsidRDefault="00036A4B" w:rsidP="00036A4B">
      <w:pPr>
        <w:jc w:val="center"/>
        <w:rPr>
          <w:lang w:val="en-US"/>
        </w:rPr>
      </w:pPr>
      <w:r w:rsidRPr="00443DA7">
        <w:rPr>
          <w:lang w:val="en-US"/>
        </w:rPr>
        <w:drawing>
          <wp:inline distT="0" distB="0" distL="0" distR="0" wp14:anchorId="28B8396A" wp14:editId="0F78CFA6">
            <wp:extent cx="2474707" cy="1062528"/>
            <wp:effectExtent l="0" t="0" r="0" b="0"/>
            <wp:docPr id="998115642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115642" name="Picture 1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031" cy="1068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DA7">
        <w:rPr>
          <w:lang w:val="en-US"/>
        </w:rPr>
        <w:br/>
      </w:r>
    </w:p>
    <w:p w14:paraId="55C604EF" w14:textId="77777777" w:rsidR="00036A4B" w:rsidRPr="00443DA7" w:rsidRDefault="00036A4B" w:rsidP="00036A4B">
      <w:pPr>
        <w:jc w:val="center"/>
        <w:rPr>
          <w:b/>
          <w:sz w:val="32"/>
          <w:szCs w:val="32"/>
          <w:lang w:val="en-US"/>
        </w:rPr>
      </w:pPr>
      <w:r w:rsidRPr="00443DA7">
        <w:rPr>
          <w:b/>
          <w:sz w:val="32"/>
          <w:szCs w:val="32"/>
          <w:lang w:val="en-US"/>
        </w:rPr>
        <w:t>EVE SECURITY, Inc</w:t>
      </w:r>
    </w:p>
    <w:p w14:paraId="745F4334" w14:textId="77777777" w:rsidR="00EE3A0A" w:rsidRPr="00443DA7" w:rsidRDefault="00EE3A0A" w:rsidP="00EE3A0A">
      <w:pPr>
        <w:jc w:val="center"/>
        <w:rPr>
          <w:lang w:val="en-US"/>
        </w:rPr>
      </w:pPr>
    </w:p>
    <w:p w14:paraId="22CD7E1E" w14:textId="5D170DE9" w:rsidR="00EE3A0A" w:rsidRPr="00443DA7" w:rsidRDefault="00EA6630" w:rsidP="00EE3A0A">
      <w:pPr>
        <w:jc w:val="center"/>
        <w:rPr>
          <w:b/>
          <w:sz w:val="32"/>
          <w:szCs w:val="32"/>
          <w:lang w:val="en-US"/>
        </w:rPr>
      </w:pPr>
      <w:r w:rsidRPr="00443DA7">
        <w:rPr>
          <w:b/>
          <w:sz w:val="32"/>
          <w:szCs w:val="32"/>
          <w:lang w:val="en-US"/>
        </w:rPr>
        <w:t>INFORMATION SECURITY POLICY</w:t>
      </w:r>
    </w:p>
    <w:p w14:paraId="406C1419" w14:textId="77777777" w:rsidR="00EE3A0A" w:rsidRPr="00443DA7" w:rsidRDefault="00EE3A0A" w:rsidP="00EE3A0A">
      <w:pPr>
        <w:jc w:val="center"/>
        <w:rPr>
          <w:lang w:val="en-US"/>
        </w:rPr>
      </w:pPr>
    </w:p>
    <w:p w14:paraId="2B66D545" w14:textId="637A32DA" w:rsidR="00504DBD" w:rsidRPr="00443DA7" w:rsidRDefault="00504DBD" w:rsidP="00443DA7">
      <w:pPr>
        <w:rPr>
          <w:lang w:val="en-US"/>
        </w:rPr>
      </w:pPr>
      <w:r w:rsidRPr="00443DA7">
        <w:rPr>
          <w:lang w:val="en-US"/>
        </w:rPr>
        <w:t xml:space="preserve">The </w:t>
      </w:r>
      <w:r w:rsidR="00443DA7" w:rsidRPr="00443DA7">
        <w:rPr>
          <w:lang w:val="en-US"/>
        </w:rPr>
        <w:t xml:space="preserve">Eve Security </w:t>
      </w:r>
      <w:proofErr w:type="gramStart"/>
      <w:r w:rsidRPr="00443DA7">
        <w:rPr>
          <w:lang w:val="en-US"/>
        </w:rPr>
        <w:t>general</w:t>
      </w:r>
      <w:proofErr w:type="gramEnd"/>
      <w:r w:rsidRPr="00443DA7">
        <w:rPr>
          <w:lang w:val="en-US"/>
        </w:rPr>
        <w:t xml:space="preserve"> I</w:t>
      </w:r>
      <w:r w:rsidR="00443DA7" w:rsidRPr="00443DA7">
        <w:rPr>
          <w:lang w:val="en-US"/>
        </w:rPr>
        <w:t xml:space="preserve">nformation </w:t>
      </w:r>
      <w:r w:rsidRPr="00443DA7">
        <w:rPr>
          <w:lang w:val="en-US"/>
        </w:rPr>
        <w:t>S</w:t>
      </w:r>
      <w:r w:rsidR="00443DA7" w:rsidRPr="00443DA7">
        <w:rPr>
          <w:lang w:val="en-US"/>
        </w:rPr>
        <w:t>ecurity (IS)</w:t>
      </w:r>
      <w:r w:rsidRPr="00443DA7">
        <w:rPr>
          <w:lang w:val="en-US"/>
        </w:rPr>
        <w:t xml:space="preserve"> objectives related to the information security management system are as follows: </w:t>
      </w:r>
    </w:p>
    <w:p w14:paraId="70ACAB0D" w14:textId="77777777" w:rsidR="00000D16" w:rsidRPr="00443DA7" w:rsidRDefault="00000D16" w:rsidP="00000D16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bookmarkStart w:id="0" w:name="_Hlk155778873"/>
      <w:r w:rsidRPr="00443DA7">
        <w:rPr>
          <w:lang w:val="en-US"/>
        </w:rPr>
        <w:t>Maintaining Integrity of Data and Security Assets</w:t>
      </w:r>
    </w:p>
    <w:p w14:paraId="050D7776" w14:textId="653424C5" w:rsidR="00000D16" w:rsidRPr="00443DA7" w:rsidRDefault="00000D16" w:rsidP="00000D16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bookmarkStart w:id="1" w:name="_Hlk155777588"/>
      <w:r w:rsidRPr="00443DA7">
        <w:rPr>
          <w:lang w:val="en-US"/>
        </w:rPr>
        <w:t>Compliance with legislation and contractual requirements</w:t>
      </w:r>
      <w:bookmarkEnd w:id="1"/>
    </w:p>
    <w:p w14:paraId="2874FE7B" w14:textId="585D0ECB" w:rsidR="00504DBD" w:rsidRPr="00443DA7" w:rsidRDefault="00504DBD" w:rsidP="00504DBD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Maintaining a safe network (infrastructure and data)</w:t>
      </w:r>
    </w:p>
    <w:p w14:paraId="5149DE81" w14:textId="3CFBF1B8" w:rsidR="00504DBD" w:rsidRPr="00443DA7" w:rsidRDefault="00504DBD" w:rsidP="00504DBD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Maintaining Vulnerability Management</w:t>
      </w:r>
    </w:p>
    <w:p w14:paraId="19E9D082" w14:textId="3C2E4347" w:rsidR="00504DBD" w:rsidRPr="00443DA7" w:rsidRDefault="00504DBD" w:rsidP="00504DBD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Preventing Unauthorized Access</w:t>
      </w:r>
    </w:p>
    <w:p w14:paraId="39F0D64E" w14:textId="55DF672F" w:rsidR="00504DBD" w:rsidRPr="00443DA7" w:rsidRDefault="00504DBD" w:rsidP="00504DBD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Ensure business continuity by proactively limiting the impact of a security breach</w:t>
      </w:r>
    </w:p>
    <w:p w14:paraId="675A4853" w14:textId="1C737ECC" w:rsidR="00504DBD" w:rsidRPr="00443DA7" w:rsidRDefault="00504DBD" w:rsidP="00504DBD">
      <w:pPr>
        <w:pStyle w:val="ListParagraph"/>
        <w:numPr>
          <w:ilvl w:val="0"/>
          <w:numId w:val="45"/>
        </w:numPr>
        <w:spacing w:after="0"/>
        <w:jc w:val="both"/>
        <w:rPr>
          <w:lang w:val="en-US"/>
        </w:rPr>
      </w:pPr>
      <w:r w:rsidRPr="00443DA7">
        <w:rPr>
          <w:lang w:val="en-US"/>
        </w:rPr>
        <w:t xml:space="preserve">Ensuring immediate </w:t>
      </w:r>
      <w:r w:rsidR="00000D16" w:rsidRPr="00443DA7">
        <w:rPr>
          <w:lang w:val="en-US"/>
        </w:rPr>
        <w:t>r</w:t>
      </w:r>
      <w:r w:rsidRPr="00443DA7">
        <w:rPr>
          <w:lang w:val="en-US"/>
        </w:rPr>
        <w:t>eport of security flaws, breaches</w:t>
      </w:r>
      <w:r w:rsidR="00000D16" w:rsidRPr="00443DA7">
        <w:rPr>
          <w:lang w:val="en-US"/>
        </w:rPr>
        <w:t>.</w:t>
      </w:r>
      <w:r w:rsidRPr="00443DA7">
        <w:rPr>
          <w:lang w:val="en-US"/>
        </w:rPr>
        <w:t xml:space="preserve"> </w:t>
      </w:r>
    </w:p>
    <w:bookmarkEnd w:id="0"/>
    <w:p w14:paraId="083CC916" w14:textId="53F898E2" w:rsidR="4EACA24A" w:rsidRPr="00443DA7" w:rsidRDefault="4EACA24A" w:rsidP="4EACA24A">
      <w:pPr>
        <w:spacing w:after="0"/>
        <w:jc w:val="both"/>
        <w:rPr>
          <w:lang w:val="en-US"/>
        </w:rPr>
      </w:pPr>
    </w:p>
    <w:p w14:paraId="4D883A4D" w14:textId="3D534503" w:rsidR="00E32108" w:rsidRPr="00443DA7" w:rsidRDefault="00E32108" w:rsidP="00E32108">
      <w:pPr>
        <w:spacing w:after="0"/>
        <w:jc w:val="both"/>
        <w:rPr>
          <w:lang w:val="en-US"/>
        </w:rPr>
      </w:pPr>
      <w:r w:rsidRPr="00443DA7">
        <w:rPr>
          <w:lang w:val="en-US"/>
        </w:rPr>
        <w:t xml:space="preserve">Specific </w:t>
      </w:r>
      <w:r w:rsidR="007104DF" w:rsidRPr="00443DA7">
        <w:rPr>
          <w:lang w:val="en-US"/>
        </w:rPr>
        <w:t xml:space="preserve">IS </w:t>
      </w:r>
      <w:r w:rsidRPr="00443DA7">
        <w:rPr>
          <w:lang w:val="en-US"/>
        </w:rPr>
        <w:t>objectives (derived from general), the fulfilment, deadlines and responsible persons, are set and monitored</w:t>
      </w:r>
      <w:r w:rsidR="00147535" w:rsidRPr="00443DA7">
        <w:rPr>
          <w:lang w:val="en-US"/>
        </w:rPr>
        <w:t xml:space="preserve">. </w:t>
      </w:r>
    </w:p>
    <w:p w14:paraId="5CDEC2D8" w14:textId="77777777" w:rsidR="00055430" w:rsidRPr="00443DA7" w:rsidRDefault="00055430" w:rsidP="00E32108">
      <w:pPr>
        <w:spacing w:after="0"/>
        <w:jc w:val="both"/>
        <w:rPr>
          <w:sz w:val="10"/>
          <w:szCs w:val="10"/>
          <w:lang w:val="en-US"/>
        </w:rPr>
      </w:pPr>
    </w:p>
    <w:p w14:paraId="4FD0C88B" w14:textId="77777777" w:rsidR="00055430" w:rsidRPr="00443DA7" w:rsidRDefault="00055430" w:rsidP="00E32108">
      <w:pPr>
        <w:spacing w:after="0"/>
        <w:jc w:val="both"/>
        <w:rPr>
          <w:sz w:val="10"/>
          <w:szCs w:val="10"/>
          <w:lang w:val="en-US"/>
        </w:rPr>
      </w:pPr>
    </w:p>
    <w:p w14:paraId="211B80C6" w14:textId="3E8B5503" w:rsidR="00E32108" w:rsidRPr="00443DA7" w:rsidRDefault="00E32108" w:rsidP="00E32108">
      <w:pPr>
        <w:spacing w:after="0"/>
        <w:jc w:val="both"/>
        <w:rPr>
          <w:lang w:val="en-US"/>
        </w:rPr>
      </w:pPr>
      <w:r w:rsidRPr="00443DA7">
        <w:rPr>
          <w:lang w:val="en-US"/>
        </w:rPr>
        <w:t>Objectives are monitored regularly and in accordance with set deadlines and business needs</w:t>
      </w:r>
      <w:r w:rsidR="00055430" w:rsidRPr="00443DA7">
        <w:rPr>
          <w:lang w:val="en-US"/>
        </w:rPr>
        <w:t xml:space="preserve">. </w:t>
      </w:r>
    </w:p>
    <w:p w14:paraId="33AED212" w14:textId="77777777" w:rsidR="00E32108" w:rsidRPr="00443DA7" w:rsidRDefault="00E32108" w:rsidP="00504DBD">
      <w:pPr>
        <w:spacing w:after="0"/>
        <w:jc w:val="both"/>
        <w:rPr>
          <w:lang w:val="en-US"/>
        </w:rPr>
      </w:pPr>
    </w:p>
    <w:p w14:paraId="47E41E1F" w14:textId="77777777" w:rsidR="00443DA7" w:rsidRPr="00443DA7" w:rsidRDefault="00443DA7" w:rsidP="00443DA7">
      <w:pPr>
        <w:spacing w:after="0"/>
        <w:jc w:val="both"/>
        <w:rPr>
          <w:lang w:val="en-US"/>
        </w:rPr>
      </w:pPr>
      <w:r w:rsidRPr="00443DA7">
        <w:rPr>
          <w:lang w:val="en-US"/>
        </w:rPr>
        <w:t>Principles of Information Security Policy</w:t>
      </w:r>
    </w:p>
    <w:p w14:paraId="15647656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Ensure the confidentiality of information and protect it from unauthorized access and misuse,</w:t>
      </w:r>
    </w:p>
    <w:p w14:paraId="4A1C8A5F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Maintain the integrity of information to ensure its lasting accuracy and applicability,</w:t>
      </w:r>
    </w:p>
    <w:p w14:paraId="43F54324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Make information and information systems available to interested parties in accordance with business needs,</w:t>
      </w:r>
    </w:p>
    <w:p w14:paraId="331D93BF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Build relationships and maintain communication with interested parties by understanding their context and needs and expectations of interested parties,</w:t>
      </w:r>
    </w:p>
    <w:p w14:paraId="10B9CDCC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Regularly carry out the identification, analysis, and assessment of information security risks,</w:t>
      </w:r>
    </w:p>
    <w:p w14:paraId="4318C28E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Plan and take actions based on the results of the regular information security risk assessment,</w:t>
      </w:r>
    </w:p>
    <w:p w14:paraId="27ECAB50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Ensure information security awareness, education, and training for employees and other interested parties,</w:t>
      </w:r>
    </w:p>
    <w:p w14:paraId="3D74DADA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>Apply information security measures to ensure compliance with legal, regulatory, and contractual requirements, as well as other information security requirements,</w:t>
      </w:r>
    </w:p>
    <w:p w14:paraId="46FCBF47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lastRenderedPageBreak/>
        <w:t>Ensure appropriate controls and continuous improvement by planning and achieving measurable objectives and monitoring the performance of the system and applied information security measures,</w:t>
      </w:r>
    </w:p>
    <w:p w14:paraId="6942D7B7" w14:textId="469F93D5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 xml:space="preserve">Investigate and </w:t>
      </w:r>
      <w:r w:rsidRPr="00443DA7">
        <w:rPr>
          <w:lang w:val="en-US"/>
        </w:rPr>
        <w:t>analyze</w:t>
      </w:r>
      <w:r w:rsidRPr="00443DA7">
        <w:rPr>
          <w:lang w:val="en-US"/>
        </w:rPr>
        <w:t xml:space="preserve"> security incidents and take appropriate actions to address the causes,</w:t>
      </w:r>
    </w:p>
    <w:p w14:paraId="445A67EA" w14:textId="1195D8EE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 xml:space="preserve">Investigate and </w:t>
      </w:r>
      <w:r w:rsidRPr="00443DA7">
        <w:rPr>
          <w:lang w:val="en-US"/>
        </w:rPr>
        <w:t>analyze</w:t>
      </w:r>
      <w:r w:rsidRPr="00443DA7">
        <w:rPr>
          <w:lang w:val="en-US"/>
        </w:rPr>
        <w:t xml:space="preserve"> security vulnerabilities and threats and take appropriate actions to address the causes of threats and reduce risks,</w:t>
      </w:r>
    </w:p>
    <w:p w14:paraId="5B514D14" w14:textId="77777777" w:rsidR="00443DA7" w:rsidRPr="00443DA7" w:rsidRDefault="00443DA7" w:rsidP="00443DA7">
      <w:pPr>
        <w:pStyle w:val="ListParagraph"/>
        <w:numPr>
          <w:ilvl w:val="0"/>
          <w:numId w:val="49"/>
        </w:numPr>
        <w:spacing w:after="0"/>
        <w:jc w:val="both"/>
        <w:rPr>
          <w:lang w:val="en-US"/>
        </w:rPr>
      </w:pPr>
      <w:r w:rsidRPr="00443DA7">
        <w:rPr>
          <w:lang w:val="en-US"/>
        </w:rPr>
        <w:t xml:space="preserve">Develop, maintain, and test recovery plans </w:t>
      </w:r>
      <w:proofErr w:type="gramStart"/>
      <w:r w:rsidRPr="00443DA7">
        <w:rPr>
          <w:lang w:val="en-US"/>
        </w:rPr>
        <w:t>in order to</w:t>
      </w:r>
      <w:proofErr w:type="gramEnd"/>
      <w:r w:rsidRPr="00443DA7">
        <w:rPr>
          <w:lang w:val="en-US"/>
        </w:rPr>
        <w:t xml:space="preserve"> prevent potential consequences of security incidents and to preserve business continuity if the incident occurs.</w:t>
      </w:r>
    </w:p>
    <w:p w14:paraId="4189A008" w14:textId="77777777" w:rsidR="00443DA7" w:rsidRDefault="00443DA7" w:rsidP="00443DA7">
      <w:pPr>
        <w:spacing w:after="0"/>
        <w:jc w:val="both"/>
        <w:rPr>
          <w:lang w:val="en-US"/>
        </w:rPr>
      </w:pPr>
    </w:p>
    <w:p w14:paraId="366B14FB" w14:textId="68C5ED88" w:rsidR="003C107F" w:rsidRPr="00443DA7" w:rsidRDefault="00443DA7" w:rsidP="00443DA7">
      <w:pPr>
        <w:spacing w:after="0"/>
        <w:jc w:val="both"/>
        <w:rPr>
          <w:lang w:val="en-US"/>
        </w:rPr>
      </w:pPr>
      <w:proofErr w:type="gramStart"/>
      <w:r w:rsidRPr="00443DA7">
        <w:rPr>
          <w:lang w:val="en-US"/>
        </w:rPr>
        <w:t>In order to</w:t>
      </w:r>
      <w:proofErr w:type="gramEnd"/>
      <w:r w:rsidRPr="00443DA7">
        <w:rPr>
          <w:lang w:val="en-US"/>
        </w:rPr>
        <w:t xml:space="preserve"> meet these obligations and ensure the appropriate level of controls necessary to demonstrate compliance with the adopted processes, our policy is to maintain a functional and effective information security management system that is established, maintained</w:t>
      </w:r>
      <w:r>
        <w:rPr>
          <w:lang w:val="en-US"/>
        </w:rPr>
        <w:t xml:space="preserve"> </w:t>
      </w:r>
      <w:r w:rsidRPr="00443DA7">
        <w:rPr>
          <w:lang w:val="en-US"/>
        </w:rPr>
        <w:t xml:space="preserve">and </w:t>
      </w:r>
      <w:r>
        <w:rPr>
          <w:lang w:val="en-US"/>
        </w:rPr>
        <w:t xml:space="preserve">permanently </w:t>
      </w:r>
      <w:r w:rsidRPr="00443DA7">
        <w:rPr>
          <w:lang w:val="en-US"/>
        </w:rPr>
        <w:t xml:space="preserve">improved in accordance with the requirements of the </w:t>
      </w:r>
      <w:r>
        <w:rPr>
          <w:lang w:val="en-US"/>
        </w:rPr>
        <w:t xml:space="preserve">IT Security </w:t>
      </w:r>
      <w:r w:rsidRPr="00443DA7">
        <w:rPr>
          <w:lang w:val="en-US"/>
        </w:rPr>
        <w:t>international standard</w:t>
      </w:r>
      <w:r>
        <w:rPr>
          <w:lang w:val="en-US"/>
        </w:rPr>
        <w:t>s</w:t>
      </w:r>
      <w:r w:rsidRPr="00443DA7">
        <w:rPr>
          <w:lang w:val="en-US"/>
        </w:rPr>
        <w:t>.</w:t>
      </w:r>
    </w:p>
    <w:sectPr w:rsidR="003C107F" w:rsidRPr="00443DA7" w:rsidSect="008A2273">
      <w:foot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A9231" w14:textId="77777777" w:rsidR="00A901B0" w:rsidRDefault="00A901B0" w:rsidP="00F961E0">
      <w:pPr>
        <w:spacing w:after="0" w:line="240" w:lineRule="auto"/>
      </w:pPr>
      <w:r>
        <w:separator/>
      </w:r>
    </w:p>
  </w:endnote>
  <w:endnote w:type="continuationSeparator" w:id="0">
    <w:p w14:paraId="6CF92E6E" w14:textId="77777777" w:rsidR="00A901B0" w:rsidRDefault="00A901B0" w:rsidP="00F961E0">
      <w:pPr>
        <w:spacing w:after="0" w:line="240" w:lineRule="auto"/>
      </w:pPr>
      <w:r>
        <w:continuationSeparator/>
      </w:r>
    </w:p>
  </w:endnote>
  <w:endnote w:type="continuationNotice" w:id="1">
    <w:p w14:paraId="28EF9F14" w14:textId="77777777" w:rsidR="00A901B0" w:rsidRDefault="00A901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22" w:type="dxa"/>
      <w:tblBorders>
        <w:top w:val="single" w:sz="4" w:space="0" w:color="000000"/>
        <w:insideH w:val="single" w:sz="4" w:space="0" w:color="000000"/>
      </w:tblBorders>
      <w:tblLook w:val="04A0" w:firstRow="1" w:lastRow="0" w:firstColumn="1" w:lastColumn="0" w:noHBand="0" w:noVBand="1"/>
    </w:tblPr>
    <w:tblGrid>
      <w:gridCol w:w="3652"/>
      <w:gridCol w:w="1985"/>
      <w:gridCol w:w="3685"/>
    </w:tblGrid>
    <w:tr w:rsidR="00802D6E" w:rsidRPr="006571EC" w14:paraId="318C0AB5" w14:textId="77777777" w:rsidTr="00B92B29">
      <w:tc>
        <w:tcPr>
          <w:tcW w:w="3652" w:type="dxa"/>
        </w:tcPr>
        <w:p w14:paraId="12F6EEC0" w14:textId="0245996D" w:rsidR="00802D6E" w:rsidRPr="00D045C8" w:rsidRDefault="004B27D7" w:rsidP="00F961E0">
          <w:pPr>
            <w:pStyle w:val="Footer"/>
            <w:rPr>
              <w:sz w:val="18"/>
              <w:szCs w:val="18"/>
              <w:lang w:val="en-GB"/>
            </w:rPr>
          </w:pPr>
          <w:r w:rsidRPr="00D045C8">
            <w:rPr>
              <w:sz w:val="18"/>
              <w:szCs w:val="18"/>
              <w:lang w:val="en-GB"/>
            </w:rPr>
            <w:t>I</w:t>
          </w:r>
          <w:r w:rsidR="00EA6630">
            <w:rPr>
              <w:sz w:val="18"/>
              <w:szCs w:val="18"/>
              <w:lang w:val="en-GB"/>
            </w:rPr>
            <w:t>nformation Security Policy</w:t>
          </w:r>
        </w:p>
      </w:tc>
      <w:tc>
        <w:tcPr>
          <w:tcW w:w="1985" w:type="dxa"/>
        </w:tcPr>
        <w:p w14:paraId="2631E8DC" w14:textId="7D1D480D" w:rsidR="00802D6E" w:rsidRPr="006571EC" w:rsidRDefault="00802D6E" w:rsidP="006571EC">
          <w:pPr>
            <w:pStyle w:val="Footer"/>
            <w:jc w:val="center"/>
            <w:rPr>
              <w:sz w:val="18"/>
              <w:szCs w:val="18"/>
            </w:rPr>
          </w:pPr>
        </w:p>
      </w:tc>
      <w:tc>
        <w:tcPr>
          <w:tcW w:w="3685" w:type="dxa"/>
        </w:tcPr>
        <w:p w14:paraId="63BF00BC" w14:textId="61847BDB" w:rsidR="00802D6E" w:rsidRPr="006571EC" w:rsidRDefault="009D1878" w:rsidP="006571EC">
          <w:pPr>
            <w:pStyle w:val="Footer"/>
            <w:jc w:val="right"/>
            <w:rPr>
              <w:b/>
              <w:sz w:val="18"/>
              <w:szCs w:val="18"/>
            </w:rPr>
          </w:pPr>
          <w:r>
            <w:rPr>
              <w:sz w:val="18"/>
              <w:szCs w:val="18"/>
            </w:rPr>
            <w:t>Page</w:t>
          </w:r>
          <w:r w:rsidR="00802D6E" w:rsidRPr="006571EC">
            <w:rPr>
              <w:sz w:val="18"/>
              <w:szCs w:val="18"/>
            </w:rPr>
            <w:t xml:space="preserve"> </w:t>
          </w:r>
          <w:r w:rsidR="00980E28" w:rsidRPr="006571EC">
            <w:rPr>
              <w:b/>
              <w:sz w:val="18"/>
              <w:szCs w:val="18"/>
            </w:rPr>
            <w:fldChar w:fldCharType="begin"/>
          </w:r>
          <w:r w:rsidR="00802D6E" w:rsidRPr="006571EC">
            <w:rPr>
              <w:b/>
              <w:sz w:val="18"/>
              <w:szCs w:val="18"/>
            </w:rPr>
            <w:instrText xml:space="preserve"> PAGE </w:instrText>
          </w:r>
          <w:r w:rsidR="00980E28" w:rsidRPr="006571EC">
            <w:rPr>
              <w:b/>
              <w:sz w:val="18"/>
              <w:szCs w:val="18"/>
            </w:rPr>
            <w:fldChar w:fldCharType="separate"/>
          </w:r>
          <w:r w:rsidR="00DD5552">
            <w:rPr>
              <w:b/>
              <w:noProof/>
              <w:sz w:val="18"/>
              <w:szCs w:val="18"/>
            </w:rPr>
            <w:t>4</w:t>
          </w:r>
          <w:r w:rsidR="00980E28" w:rsidRPr="006571EC">
            <w:rPr>
              <w:b/>
              <w:sz w:val="18"/>
              <w:szCs w:val="18"/>
            </w:rPr>
            <w:fldChar w:fldCharType="end"/>
          </w:r>
          <w:r w:rsidR="00802D6E" w:rsidRPr="006571EC">
            <w:rPr>
              <w:sz w:val="18"/>
              <w:szCs w:val="18"/>
            </w:rPr>
            <w:t xml:space="preserve"> o</w:t>
          </w:r>
          <w:r>
            <w:rPr>
              <w:sz w:val="18"/>
              <w:szCs w:val="18"/>
            </w:rPr>
            <w:t>f</w:t>
          </w:r>
          <w:r w:rsidR="00802D6E" w:rsidRPr="006571EC">
            <w:rPr>
              <w:sz w:val="18"/>
              <w:szCs w:val="18"/>
            </w:rPr>
            <w:t xml:space="preserve"> </w:t>
          </w:r>
          <w:r w:rsidR="00980E28" w:rsidRPr="006571EC">
            <w:rPr>
              <w:b/>
              <w:sz w:val="18"/>
              <w:szCs w:val="18"/>
            </w:rPr>
            <w:fldChar w:fldCharType="begin"/>
          </w:r>
          <w:r w:rsidR="00802D6E" w:rsidRPr="006571EC">
            <w:rPr>
              <w:b/>
              <w:sz w:val="18"/>
              <w:szCs w:val="18"/>
            </w:rPr>
            <w:instrText xml:space="preserve"> NUMPAGES  </w:instrText>
          </w:r>
          <w:r w:rsidR="00980E28" w:rsidRPr="006571EC">
            <w:rPr>
              <w:b/>
              <w:sz w:val="18"/>
              <w:szCs w:val="18"/>
            </w:rPr>
            <w:fldChar w:fldCharType="separate"/>
          </w:r>
          <w:r w:rsidR="00DD5552">
            <w:rPr>
              <w:b/>
              <w:noProof/>
              <w:sz w:val="18"/>
              <w:szCs w:val="18"/>
            </w:rPr>
            <w:t>5</w:t>
          </w:r>
          <w:r w:rsidR="00980E28" w:rsidRPr="006571EC">
            <w:rPr>
              <w:b/>
              <w:sz w:val="18"/>
              <w:szCs w:val="18"/>
            </w:rPr>
            <w:fldChar w:fldCharType="end"/>
          </w:r>
        </w:p>
      </w:tc>
    </w:tr>
  </w:tbl>
  <w:p w14:paraId="6483967F" w14:textId="52AED21E" w:rsidR="00802D6E" w:rsidRPr="004B1E43" w:rsidRDefault="00802D6E" w:rsidP="00B80433">
    <w:pPr>
      <w:autoSpaceDE w:val="0"/>
      <w:autoSpaceDN w:val="0"/>
      <w:adjustRightInd w:val="0"/>
      <w:spacing w:after="0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E48EC" w14:textId="77777777" w:rsidR="00A901B0" w:rsidRDefault="00A901B0" w:rsidP="00F961E0">
      <w:pPr>
        <w:spacing w:after="0" w:line="240" w:lineRule="auto"/>
      </w:pPr>
      <w:r>
        <w:separator/>
      </w:r>
    </w:p>
  </w:footnote>
  <w:footnote w:type="continuationSeparator" w:id="0">
    <w:p w14:paraId="29CC4697" w14:textId="77777777" w:rsidR="00A901B0" w:rsidRDefault="00A901B0" w:rsidP="00F961E0">
      <w:pPr>
        <w:spacing w:after="0" w:line="240" w:lineRule="auto"/>
      </w:pPr>
      <w:r>
        <w:continuationSeparator/>
      </w:r>
    </w:p>
  </w:footnote>
  <w:footnote w:type="continuationNotice" w:id="1">
    <w:p w14:paraId="150FB3A9" w14:textId="77777777" w:rsidR="00A901B0" w:rsidRDefault="00A901B0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4fS8xdnL3W36V" int2:id="lOlAHyrl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4EC5"/>
    <w:multiLevelType w:val="hybridMultilevel"/>
    <w:tmpl w:val="445839CA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BD559E"/>
    <w:multiLevelType w:val="multilevel"/>
    <w:tmpl w:val="E5B038D4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360" w:hanging="360"/>
      </w:p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04F60A77"/>
    <w:multiLevelType w:val="hybridMultilevel"/>
    <w:tmpl w:val="579210D6"/>
    <w:lvl w:ilvl="0" w:tplc="4E4047C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A20FA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98C1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54A3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D81B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B80E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AF6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DC8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70E3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0B1F"/>
    <w:multiLevelType w:val="hybridMultilevel"/>
    <w:tmpl w:val="AAA2BD0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C84665"/>
    <w:multiLevelType w:val="hybridMultilevel"/>
    <w:tmpl w:val="8984131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19">
      <w:start w:val="1"/>
      <w:numFmt w:val="lowerLetter"/>
      <w:lvlText w:val="%2."/>
      <w:lvlJc w:val="left"/>
      <w:pPr>
        <w:ind w:left="720" w:hanging="360"/>
      </w:pPr>
    </w:lvl>
    <w:lvl w:ilvl="2" w:tplc="041A001B">
      <w:start w:val="1"/>
      <w:numFmt w:val="lowerRoman"/>
      <w:lvlText w:val="%3."/>
      <w:lvlJc w:val="right"/>
      <w:pPr>
        <w:ind w:left="1440" w:hanging="180"/>
      </w:pPr>
    </w:lvl>
    <w:lvl w:ilvl="3" w:tplc="041A000F">
      <w:start w:val="1"/>
      <w:numFmt w:val="decimal"/>
      <w:lvlText w:val="%4."/>
      <w:lvlJc w:val="left"/>
      <w:pPr>
        <w:ind w:left="2160" w:hanging="360"/>
      </w:pPr>
    </w:lvl>
    <w:lvl w:ilvl="4" w:tplc="041A0019">
      <w:start w:val="1"/>
      <w:numFmt w:val="lowerLetter"/>
      <w:lvlText w:val="%5."/>
      <w:lvlJc w:val="left"/>
      <w:pPr>
        <w:ind w:left="2880" w:hanging="360"/>
      </w:pPr>
    </w:lvl>
    <w:lvl w:ilvl="5" w:tplc="041A001B">
      <w:start w:val="1"/>
      <w:numFmt w:val="lowerRoman"/>
      <w:lvlText w:val="%6."/>
      <w:lvlJc w:val="right"/>
      <w:pPr>
        <w:ind w:left="3600" w:hanging="180"/>
      </w:pPr>
    </w:lvl>
    <w:lvl w:ilvl="6" w:tplc="041A000F">
      <w:start w:val="1"/>
      <w:numFmt w:val="decimal"/>
      <w:lvlText w:val="%7."/>
      <w:lvlJc w:val="left"/>
      <w:pPr>
        <w:ind w:left="4320" w:hanging="360"/>
      </w:pPr>
    </w:lvl>
    <w:lvl w:ilvl="7" w:tplc="041A0019">
      <w:start w:val="1"/>
      <w:numFmt w:val="lowerLetter"/>
      <w:lvlText w:val="%8."/>
      <w:lvlJc w:val="left"/>
      <w:pPr>
        <w:ind w:left="5040" w:hanging="360"/>
      </w:pPr>
    </w:lvl>
    <w:lvl w:ilvl="8" w:tplc="041A001B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10315A41"/>
    <w:multiLevelType w:val="hybridMultilevel"/>
    <w:tmpl w:val="2E1AEEB6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CE5243"/>
    <w:multiLevelType w:val="hybridMultilevel"/>
    <w:tmpl w:val="18B66EA6"/>
    <w:lvl w:ilvl="0" w:tplc="DE5ACC1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847617"/>
    <w:multiLevelType w:val="hybridMultilevel"/>
    <w:tmpl w:val="84C4FC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10186A"/>
    <w:multiLevelType w:val="hybridMultilevel"/>
    <w:tmpl w:val="93862270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A67DC0"/>
    <w:multiLevelType w:val="hybridMultilevel"/>
    <w:tmpl w:val="EB00E0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647AD6"/>
    <w:multiLevelType w:val="hybridMultilevel"/>
    <w:tmpl w:val="8878F3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564DC"/>
    <w:multiLevelType w:val="hybridMultilevel"/>
    <w:tmpl w:val="39C24BC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43A1F"/>
    <w:multiLevelType w:val="hybridMultilevel"/>
    <w:tmpl w:val="EDC07FD0"/>
    <w:lvl w:ilvl="0" w:tplc="DA3EF6A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251009"/>
    <w:multiLevelType w:val="hybridMultilevel"/>
    <w:tmpl w:val="C346E32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812040"/>
    <w:multiLevelType w:val="hybridMultilevel"/>
    <w:tmpl w:val="E1D8D2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E94E39"/>
    <w:multiLevelType w:val="hybridMultilevel"/>
    <w:tmpl w:val="AFF86DD2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73DA971"/>
    <w:multiLevelType w:val="hybridMultilevel"/>
    <w:tmpl w:val="36408780"/>
    <w:lvl w:ilvl="0" w:tplc="CBE8FE7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C54220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8DEA4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CC13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EC2C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4AF2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E27D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681A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D4BA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725BBF"/>
    <w:multiLevelType w:val="hybridMultilevel"/>
    <w:tmpl w:val="048A90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7D2157"/>
    <w:multiLevelType w:val="hybridMultilevel"/>
    <w:tmpl w:val="8D465D32"/>
    <w:lvl w:ilvl="0" w:tplc="041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2B04F65"/>
    <w:multiLevelType w:val="hybridMultilevel"/>
    <w:tmpl w:val="4092792C"/>
    <w:lvl w:ilvl="0" w:tplc="29D658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0062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96EC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0FC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1CA2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CF2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1249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0AF3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10F8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FF1155"/>
    <w:multiLevelType w:val="hybridMultilevel"/>
    <w:tmpl w:val="FC54E73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223752"/>
    <w:multiLevelType w:val="hybridMultilevel"/>
    <w:tmpl w:val="1FF436F4"/>
    <w:lvl w:ilvl="0" w:tplc="DA3EF6A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6B060B"/>
    <w:multiLevelType w:val="hybridMultilevel"/>
    <w:tmpl w:val="70AAC28E"/>
    <w:lvl w:ilvl="0" w:tplc="041A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37B71671"/>
    <w:multiLevelType w:val="hybridMultilevel"/>
    <w:tmpl w:val="CD98F178"/>
    <w:lvl w:ilvl="0" w:tplc="44447B4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E82187"/>
    <w:multiLevelType w:val="hybridMultilevel"/>
    <w:tmpl w:val="E1F4F692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E0B5DAC"/>
    <w:multiLevelType w:val="hybridMultilevel"/>
    <w:tmpl w:val="A58EDEDE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0761DD7"/>
    <w:multiLevelType w:val="hybridMultilevel"/>
    <w:tmpl w:val="13087FA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87570"/>
    <w:multiLevelType w:val="hybridMultilevel"/>
    <w:tmpl w:val="B2C601D2"/>
    <w:lvl w:ilvl="0" w:tplc="041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C7091E"/>
    <w:multiLevelType w:val="hybridMultilevel"/>
    <w:tmpl w:val="E8DCF9DE"/>
    <w:lvl w:ilvl="0" w:tplc="041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4DA85C07"/>
    <w:multiLevelType w:val="hybridMultilevel"/>
    <w:tmpl w:val="6DD276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1939CB"/>
    <w:multiLevelType w:val="hybridMultilevel"/>
    <w:tmpl w:val="AD18E8D0"/>
    <w:lvl w:ilvl="0" w:tplc="041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95F613F"/>
    <w:multiLevelType w:val="hybridMultilevel"/>
    <w:tmpl w:val="F3AE0FF4"/>
    <w:lvl w:ilvl="0" w:tplc="041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DF24C67"/>
    <w:multiLevelType w:val="hybridMultilevel"/>
    <w:tmpl w:val="B4B28F36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E7F6E9D"/>
    <w:multiLevelType w:val="hybridMultilevel"/>
    <w:tmpl w:val="A21A6200"/>
    <w:lvl w:ilvl="0" w:tplc="041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A0019">
      <w:start w:val="1"/>
      <w:numFmt w:val="lowerLetter"/>
      <w:lvlText w:val="%2."/>
      <w:lvlJc w:val="left"/>
      <w:pPr>
        <w:ind w:left="1080" w:hanging="360"/>
      </w:pPr>
    </w:lvl>
    <w:lvl w:ilvl="2" w:tplc="041A001B">
      <w:start w:val="1"/>
      <w:numFmt w:val="lowerRoman"/>
      <w:lvlText w:val="%3."/>
      <w:lvlJc w:val="right"/>
      <w:pPr>
        <w:ind w:left="1800" w:hanging="180"/>
      </w:pPr>
    </w:lvl>
    <w:lvl w:ilvl="3" w:tplc="041A000F">
      <w:start w:val="1"/>
      <w:numFmt w:val="decimal"/>
      <w:lvlText w:val="%4."/>
      <w:lvlJc w:val="left"/>
      <w:pPr>
        <w:ind w:left="2520" w:hanging="360"/>
      </w:pPr>
    </w:lvl>
    <w:lvl w:ilvl="4" w:tplc="041A0019">
      <w:start w:val="1"/>
      <w:numFmt w:val="lowerLetter"/>
      <w:lvlText w:val="%5."/>
      <w:lvlJc w:val="left"/>
      <w:pPr>
        <w:ind w:left="3240" w:hanging="360"/>
      </w:pPr>
    </w:lvl>
    <w:lvl w:ilvl="5" w:tplc="041A001B">
      <w:start w:val="1"/>
      <w:numFmt w:val="lowerRoman"/>
      <w:lvlText w:val="%6."/>
      <w:lvlJc w:val="right"/>
      <w:pPr>
        <w:ind w:left="3960" w:hanging="180"/>
      </w:pPr>
    </w:lvl>
    <w:lvl w:ilvl="6" w:tplc="041A000F">
      <w:start w:val="1"/>
      <w:numFmt w:val="decimal"/>
      <w:lvlText w:val="%7."/>
      <w:lvlJc w:val="left"/>
      <w:pPr>
        <w:ind w:left="4680" w:hanging="360"/>
      </w:pPr>
    </w:lvl>
    <w:lvl w:ilvl="7" w:tplc="041A0019">
      <w:start w:val="1"/>
      <w:numFmt w:val="lowerLetter"/>
      <w:lvlText w:val="%8."/>
      <w:lvlJc w:val="left"/>
      <w:pPr>
        <w:ind w:left="5400" w:hanging="360"/>
      </w:pPr>
    </w:lvl>
    <w:lvl w:ilvl="8" w:tplc="041A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F877E60"/>
    <w:multiLevelType w:val="hybridMultilevel"/>
    <w:tmpl w:val="14FC8D54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0852C76"/>
    <w:multiLevelType w:val="hybridMultilevel"/>
    <w:tmpl w:val="66C612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472BBC"/>
    <w:multiLevelType w:val="hybridMultilevel"/>
    <w:tmpl w:val="238E796C"/>
    <w:lvl w:ilvl="0" w:tplc="8178428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CFBCF4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4085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6219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5EA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2886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720C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38C6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FC3D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792752"/>
    <w:multiLevelType w:val="hybridMultilevel"/>
    <w:tmpl w:val="80A827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C01C1F"/>
    <w:multiLevelType w:val="hybridMultilevel"/>
    <w:tmpl w:val="0E264462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4072310"/>
    <w:multiLevelType w:val="hybridMultilevel"/>
    <w:tmpl w:val="B366D38A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49576EC"/>
    <w:multiLevelType w:val="hybridMultilevel"/>
    <w:tmpl w:val="1A42D4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265933"/>
    <w:multiLevelType w:val="hybridMultilevel"/>
    <w:tmpl w:val="14BCE5E2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8EA257D"/>
    <w:multiLevelType w:val="hybridMultilevel"/>
    <w:tmpl w:val="DF32FF2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157E23"/>
    <w:multiLevelType w:val="hybridMultilevel"/>
    <w:tmpl w:val="AA4CD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333032"/>
    <w:multiLevelType w:val="hybridMultilevel"/>
    <w:tmpl w:val="5F22F5BE"/>
    <w:lvl w:ilvl="0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3E2D227"/>
    <w:multiLevelType w:val="hybridMultilevel"/>
    <w:tmpl w:val="43A6B696"/>
    <w:lvl w:ilvl="0" w:tplc="34BA367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3805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9A8D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6E25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0A03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F286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F024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FA7C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0AB4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220088"/>
    <w:multiLevelType w:val="hybridMultilevel"/>
    <w:tmpl w:val="2AD80EFA"/>
    <w:lvl w:ilvl="0" w:tplc="041A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9D12C39"/>
    <w:multiLevelType w:val="hybridMultilevel"/>
    <w:tmpl w:val="84E6F9D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6A11DB"/>
    <w:multiLevelType w:val="hybridMultilevel"/>
    <w:tmpl w:val="4940A3A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10270239">
    <w:abstractNumId w:val="36"/>
  </w:num>
  <w:num w:numId="2" w16cid:durableId="1685133909">
    <w:abstractNumId w:val="45"/>
  </w:num>
  <w:num w:numId="3" w16cid:durableId="1010259996">
    <w:abstractNumId w:val="16"/>
  </w:num>
  <w:num w:numId="4" w16cid:durableId="1273246722">
    <w:abstractNumId w:val="2"/>
  </w:num>
  <w:num w:numId="5" w16cid:durableId="1993868516">
    <w:abstractNumId w:val="1"/>
  </w:num>
  <w:num w:numId="6" w16cid:durableId="1851411664">
    <w:abstractNumId w:val="19"/>
  </w:num>
  <w:num w:numId="7" w16cid:durableId="1942838968">
    <w:abstractNumId w:val="6"/>
  </w:num>
  <w:num w:numId="8" w16cid:durableId="1111583415">
    <w:abstractNumId w:val="29"/>
  </w:num>
  <w:num w:numId="9" w16cid:durableId="1119027617">
    <w:abstractNumId w:val="23"/>
  </w:num>
  <w:num w:numId="10" w16cid:durableId="553857050">
    <w:abstractNumId w:val="10"/>
  </w:num>
  <w:num w:numId="11" w16cid:durableId="96799898">
    <w:abstractNumId w:val="14"/>
  </w:num>
  <w:num w:numId="12" w16cid:durableId="2067291351">
    <w:abstractNumId w:val="30"/>
  </w:num>
  <w:num w:numId="13" w16cid:durableId="1263143693">
    <w:abstractNumId w:val="28"/>
  </w:num>
  <w:num w:numId="14" w16cid:durableId="2110616114">
    <w:abstractNumId w:val="11"/>
  </w:num>
  <w:num w:numId="15" w16cid:durableId="1377504664">
    <w:abstractNumId w:val="7"/>
  </w:num>
  <w:num w:numId="16" w16cid:durableId="1046292953">
    <w:abstractNumId w:val="26"/>
  </w:num>
  <w:num w:numId="17" w16cid:durableId="1139806692">
    <w:abstractNumId w:val="27"/>
  </w:num>
  <w:num w:numId="18" w16cid:durableId="493685999">
    <w:abstractNumId w:val="4"/>
  </w:num>
  <w:num w:numId="19" w16cid:durableId="772822219">
    <w:abstractNumId w:val="31"/>
  </w:num>
  <w:num w:numId="20" w16cid:durableId="938098045">
    <w:abstractNumId w:val="18"/>
  </w:num>
  <w:num w:numId="21" w16cid:durableId="1929537778">
    <w:abstractNumId w:val="33"/>
  </w:num>
  <w:num w:numId="22" w16cid:durableId="470389">
    <w:abstractNumId w:val="40"/>
  </w:num>
  <w:num w:numId="23" w16cid:durableId="1402364406">
    <w:abstractNumId w:val="9"/>
  </w:num>
  <w:num w:numId="24" w16cid:durableId="708653849">
    <w:abstractNumId w:val="38"/>
  </w:num>
  <w:num w:numId="25" w16cid:durableId="1877545814">
    <w:abstractNumId w:val="22"/>
  </w:num>
  <w:num w:numId="26" w16cid:durableId="836506032">
    <w:abstractNumId w:val="37"/>
  </w:num>
  <w:num w:numId="27" w16cid:durableId="1708484233">
    <w:abstractNumId w:val="44"/>
  </w:num>
  <w:num w:numId="28" w16cid:durableId="1404065004">
    <w:abstractNumId w:val="39"/>
  </w:num>
  <w:num w:numId="29" w16cid:durableId="1184519689">
    <w:abstractNumId w:val="0"/>
  </w:num>
  <w:num w:numId="30" w16cid:durableId="122773739">
    <w:abstractNumId w:val="25"/>
  </w:num>
  <w:num w:numId="31" w16cid:durableId="379061340">
    <w:abstractNumId w:val="32"/>
  </w:num>
  <w:num w:numId="32" w16cid:durableId="309796991">
    <w:abstractNumId w:val="8"/>
  </w:num>
  <w:num w:numId="33" w16cid:durableId="162673308">
    <w:abstractNumId w:val="5"/>
  </w:num>
  <w:num w:numId="34" w16cid:durableId="1765567446">
    <w:abstractNumId w:val="15"/>
  </w:num>
  <w:num w:numId="35" w16cid:durableId="1838306460">
    <w:abstractNumId w:val="48"/>
  </w:num>
  <w:num w:numId="36" w16cid:durableId="639381476">
    <w:abstractNumId w:val="20"/>
  </w:num>
  <w:num w:numId="37" w16cid:durableId="950672646">
    <w:abstractNumId w:val="46"/>
  </w:num>
  <w:num w:numId="38" w16cid:durableId="547301234">
    <w:abstractNumId w:val="41"/>
  </w:num>
  <w:num w:numId="39" w16cid:durableId="31931075">
    <w:abstractNumId w:val="13"/>
  </w:num>
  <w:num w:numId="40" w16cid:durableId="1622684634">
    <w:abstractNumId w:val="35"/>
  </w:num>
  <w:num w:numId="41" w16cid:durableId="432019409">
    <w:abstractNumId w:val="42"/>
  </w:num>
  <w:num w:numId="42" w16cid:durableId="718363115">
    <w:abstractNumId w:val="34"/>
  </w:num>
  <w:num w:numId="43" w16cid:durableId="494078457">
    <w:abstractNumId w:val="24"/>
  </w:num>
  <w:num w:numId="44" w16cid:durableId="898249748">
    <w:abstractNumId w:val="3"/>
  </w:num>
  <w:num w:numId="45" w16cid:durableId="1678071687">
    <w:abstractNumId w:val="12"/>
  </w:num>
  <w:num w:numId="46" w16cid:durableId="1457260158">
    <w:abstractNumId w:val="21"/>
  </w:num>
  <w:num w:numId="47" w16cid:durableId="69154195">
    <w:abstractNumId w:val="17"/>
  </w:num>
  <w:num w:numId="48" w16cid:durableId="2088727609">
    <w:abstractNumId w:val="47"/>
  </w:num>
  <w:num w:numId="49" w16cid:durableId="61001750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DFD"/>
    <w:rsid w:val="00000D16"/>
    <w:rsid w:val="00000F3F"/>
    <w:rsid w:val="000061C3"/>
    <w:rsid w:val="00006B35"/>
    <w:rsid w:val="00013923"/>
    <w:rsid w:val="00015B99"/>
    <w:rsid w:val="000213E5"/>
    <w:rsid w:val="000245CE"/>
    <w:rsid w:val="00034B94"/>
    <w:rsid w:val="00036896"/>
    <w:rsid w:val="00036A4B"/>
    <w:rsid w:val="000410DC"/>
    <w:rsid w:val="000422B8"/>
    <w:rsid w:val="000472F5"/>
    <w:rsid w:val="00055430"/>
    <w:rsid w:val="00060C39"/>
    <w:rsid w:val="000714A1"/>
    <w:rsid w:val="00073AB7"/>
    <w:rsid w:val="00086A17"/>
    <w:rsid w:val="000904A2"/>
    <w:rsid w:val="000921CB"/>
    <w:rsid w:val="000949E1"/>
    <w:rsid w:val="000975F7"/>
    <w:rsid w:val="00097E09"/>
    <w:rsid w:val="000A1B7A"/>
    <w:rsid w:val="000A2D08"/>
    <w:rsid w:val="000A6C1E"/>
    <w:rsid w:val="000B05DC"/>
    <w:rsid w:val="000B17A7"/>
    <w:rsid w:val="000B224E"/>
    <w:rsid w:val="000C28CA"/>
    <w:rsid w:val="000C45F6"/>
    <w:rsid w:val="000D088E"/>
    <w:rsid w:val="000D13FF"/>
    <w:rsid w:val="000D639C"/>
    <w:rsid w:val="000E3D06"/>
    <w:rsid w:val="000F00CF"/>
    <w:rsid w:val="001200CF"/>
    <w:rsid w:val="00125BA6"/>
    <w:rsid w:val="00136119"/>
    <w:rsid w:val="00136733"/>
    <w:rsid w:val="001416FB"/>
    <w:rsid w:val="00143823"/>
    <w:rsid w:val="00147535"/>
    <w:rsid w:val="00157746"/>
    <w:rsid w:val="00160B00"/>
    <w:rsid w:val="00166B27"/>
    <w:rsid w:val="00172368"/>
    <w:rsid w:val="001821DE"/>
    <w:rsid w:val="00186BA4"/>
    <w:rsid w:val="00187D07"/>
    <w:rsid w:val="00196A43"/>
    <w:rsid w:val="001975AC"/>
    <w:rsid w:val="001A1888"/>
    <w:rsid w:val="001A2AEE"/>
    <w:rsid w:val="001B1C01"/>
    <w:rsid w:val="001B2D5A"/>
    <w:rsid w:val="001B3051"/>
    <w:rsid w:val="001B693F"/>
    <w:rsid w:val="001C6FC1"/>
    <w:rsid w:val="001E1369"/>
    <w:rsid w:val="001F0E56"/>
    <w:rsid w:val="001F1601"/>
    <w:rsid w:val="001F24EF"/>
    <w:rsid w:val="001F3448"/>
    <w:rsid w:val="001F61DD"/>
    <w:rsid w:val="00200D3A"/>
    <w:rsid w:val="002200CE"/>
    <w:rsid w:val="002202FA"/>
    <w:rsid w:val="00221F4B"/>
    <w:rsid w:val="00223BBD"/>
    <w:rsid w:val="00227B63"/>
    <w:rsid w:val="0023230F"/>
    <w:rsid w:val="00236509"/>
    <w:rsid w:val="002368B2"/>
    <w:rsid w:val="00236D4A"/>
    <w:rsid w:val="002403A4"/>
    <w:rsid w:val="00252AB1"/>
    <w:rsid w:val="002532EF"/>
    <w:rsid w:val="002539EC"/>
    <w:rsid w:val="00256A06"/>
    <w:rsid w:val="00260BE2"/>
    <w:rsid w:val="0026388C"/>
    <w:rsid w:val="00265B41"/>
    <w:rsid w:val="00272162"/>
    <w:rsid w:val="0027567B"/>
    <w:rsid w:val="0027585E"/>
    <w:rsid w:val="00282523"/>
    <w:rsid w:val="002833DA"/>
    <w:rsid w:val="00283608"/>
    <w:rsid w:val="00284732"/>
    <w:rsid w:val="00287C8F"/>
    <w:rsid w:val="0029028B"/>
    <w:rsid w:val="002940CF"/>
    <w:rsid w:val="0029487B"/>
    <w:rsid w:val="00295C62"/>
    <w:rsid w:val="00297CE1"/>
    <w:rsid w:val="002A03EC"/>
    <w:rsid w:val="002B3E91"/>
    <w:rsid w:val="002B5299"/>
    <w:rsid w:val="002B5A0C"/>
    <w:rsid w:val="002C175A"/>
    <w:rsid w:val="002C35E6"/>
    <w:rsid w:val="002C6507"/>
    <w:rsid w:val="002C669F"/>
    <w:rsid w:val="002D4291"/>
    <w:rsid w:val="002D6C6F"/>
    <w:rsid w:val="002D7274"/>
    <w:rsid w:val="002F1FE2"/>
    <w:rsid w:val="002F5953"/>
    <w:rsid w:val="0030115F"/>
    <w:rsid w:val="00301C2D"/>
    <w:rsid w:val="003056B2"/>
    <w:rsid w:val="00312A8E"/>
    <w:rsid w:val="00324C79"/>
    <w:rsid w:val="003253B4"/>
    <w:rsid w:val="00333129"/>
    <w:rsid w:val="00333E09"/>
    <w:rsid w:val="00333F17"/>
    <w:rsid w:val="0034057F"/>
    <w:rsid w:val="00340DB9"/>
    <w:rsid w:val="003425C8"/>
    <w:rsid w:val="00345D32"/>
    <w:rsid w:val="00352FD3"/>
    <w:rsid w:val="0035312E"/>
    <w:rsid w:val="003543E4"/>
    <w:rsid w:val="003570CA"/>
    <w:rsid w:val="0036342A"/>
    <w:rsid w:val="003751BC"/>
    <w:rsid w:val="0038697F"/>
    <w:rsid w:val="0039163E"/>
    <w:rsid w:val="00391E50"/>
    <w:rsid w:val="00394443"/>
    <w:rsid w:val="00394AFB"/>
    <w:rsid w:val="00395C52"/>
    <w:rsid w:val="003A5D9D"/>
    <w:rsid w:val="003A7DFF"/>
    <w:rsid w:val="003B1F24"/>
    <w:rsid w:val="003B2C20"/>
    <w:rsid w:val="003B6AC2"/>
    <w:rsid w:val="003C0E2B"/>
    <w:rsid w:val="003C107F"/>
    <w:rsid w:val="003C2318"/>
    <w:rsid w:val="003C279C"/>
    <w:rsid w:val="003C2ADF"/>
    <w:rsid w:val="003C34F7"/>
    <w:rsid w:val="003C5F16"/>
    <w:rsid w:val="003D03A0"/>
    <w:rsid w:val="003D0732"/>
    <w:rsid w:val="003D326F"/>
    <w:rsid w:val="003F1944"/>
    <w:rsid w:val="004046E9"/>
    <w:rsid w:val="0041273C"/>
    <w:rsid w:val="00413A21"/>
    <w:rsid w:val="00425104"/>
    <w:rsid w:val="00425739"/>
    <w:rsid w:val="004301E5"/>
    <w:rsid w:val="00432BAB"/>
    <w:rsid w:val="0043387F"/>
    <w:rsid w:val="00443571"/>
    <w:rsid w:val="00443DA7"/>
    <w:rsid w:val="004440A4"/>
    <w:rsid w:val="00446F40"/>
    <w:rsid w:val="00451AC0"/>
    <w:rsid w:val="00453CCD"/>
    <w:rsid w:val="00456A0D"/>
    <w:rsid w:val="00457D4B"/>
    <w:rsid w:val="00457DDB"/>
    <w:rsid w:val="00457E33"/>
    <w:rsid w:val="00470E87"/>
    <w:rsid w:val="00476915"/>
    <w:rsid w:val="00482387"/>
    <w:rsid w:val="00482A9A"/>
    <w:rsid w:val="00486711"/>
    <w:rsid w:val="00495DA7"/>
    <w:rsid w:val="004A2573"/>
    <w:rsid w:val="004A32BC"/>
    <w:rsid w:val="004A46E6"/>
    <w:rsid w:val="004B0DE6"/>
    <w:rsid w:val="004B1E43"/>
    <w:rsid w:val="004B27D7"/>
    <w:rsid w:val="004B34E3"/>
    <w:rsid w:val="004C15BC"/>
    <w:rsid w:val="004D01F6"/>
    <w:rsid w:val="004D54FC"/>
    <w:rsid w:val="004D6C9B"/>
    <w:rsid w:val="004E281A"/>
    <w:rsid w:val="004F0B3F"/>
    <w:rsid w:val="00501470"/>
    <w:rsid w:val="00502945"/>
    <w:rsid w:val="00504DBD"/>
    <w:rsid w:val="005076BB"/>
    <w:rsid w:val="00513B23"/>
    <w:rsid w:val="00533BDB"/>
    <w:rsid w:val="00536A27"/>
    <w:rsid w:val="00542B74"/>
    <w:rsid w:val="00545A4D"/>
    <w:rsid w:val="00556C9C"/>
    <w:rsid w:val="00556D27"/>
    <w:rsid w:val="00557FBC"/>
    <w:rsid w:val="005611C0"/>
    <w:rsid w:val="00561BD8"/>
    <w:rsid w:val="00573254"/>
    <w:rsid w:val="00574975"/>
    <w:rsid w:val="0057579E"/>
    <w:rsid w:val="005764E2"/>
    <w:rsid w:val="00576E1E"/>
    <w:rsid w:val="00580057"/>
    <w:rsid w:val="00585324"/>
    <w:rsid w:val="0059006B"/>
    <w:rsid w:val="00590D80"/>
    <w:rsid w:val="005A0EA1"/>
    <w:rsid w:val="005A6BB2"/>
    <w:rsid w:val="005B51A5"/>
    <w:rsid w:val="005B6C83"/>
    <w:rsid w:val="005B723F"/>
    <w:rsid w:val="005C04F6"/>
    <w:rsid w:val="005C4CA6"/>
    <w:rsid w:val="005E1A10"/>
    <w:rsid w:val="005E4B5F"/>
    <w:rsid w:val="005E70D6"/>
    <w:rsid w:val="005F08B4"/>
    <w:rsid w:val="005F5D75"/>
    <w:rsid w:val="005F7503"/>
    <w:rsid w:val="00602B6C"/>
    <w:rsid w:val="00610791"/>
    <w:rsid w:val="00617F16"/>
    <w:rsid w:val="00621017"/>
    <w:rsid w:val="00622412"/>
    <w:rsid w:val="006225A6"/>
    <w:rsid w:val="006238F7"/>
    <w:rsid w:val="00626075"/>
    <w:rsid w:val="0062710C"/>
    <w:rsid w:val="00627E14"/>
    <w:rsid w:val="00630775"/>
    <w:rsid w:val="00640DA2"/>
    <w:rsid w:val="00643382"/>
    <w:rsid w:val="006436AC"/>
    <w:rsid w:val="00646B65"/>
    <w:rsid w:val="00650F29"/>
    <w:rsid w:val="00652FCC"/>
    <w:rsid w:val="00653590"/>
    <w:rsid w:val="006571EC"/>
    <w:rsid w:val="00670152"/>
    <w:rsid w:val="006717D9"/>
    <w:rsid w:val="00674DE3"/>
    <w:rsid w:val="00687903"/>
    <w:rsid w:val="006A48F5"/>
    <w:rsid w:val="006A72AC"/>
    <w:rsid w:val="006B0E50"/>
    <w:rsid w:val="006B0E9E"/>
    <w:rsid w:val="006B46A0"/>
    <w:rsid w:val="006C3AAF"/>
    <w:rsid w:val="006C6864"/>
    <w:rsid w:val="006D67CB"/>
    <w:rsid w:val="006D6A98"/>
    <w:rsid w:val="006D7C71"/>
    <w:rsid w:val="006E49C0"/>
    <w:rsid w:val="006E563A"/>
    <w:rsid w:val="006F47B6"/>
    <w:rsid w:val="00700B97"/>
    <w:rsid w:val="007013E0"/>
    <w:rsid w:val="0071018A"/>
    <w:rsid w:val="007104DF"/>
    <w:rsid w:val="007146CD"/>
    <w:rsid w:val="0071723E"/>
    <w:rsid w:val="00722F14"/>
    <w:rsid w:val="00725D24"/>
    <w:rsid w:val="0072626B"/>
    <w:rsid w:val="007262F0"/>
    <w:rsid w:val="007268C8"/>
    <w:rsid w:val="00727126"/>
    <w:rsid w:val="0073016A"/>
    <w:rsid w:val="00732B5D"/>
    <w:rsid w:val="00735902"/>
    <w:rsid w:val="007366B5"/>
    <w:rsid w:val="007374B7"/>
    <w:rsid w:val="00741C61"/>
    <w:rsid w:val="0074792B"/>
    <w:rsid w:val="00750305"/>
    <w:rsid w:val="00751C84"/>
    <w:rsid w:val="007635EE"/>
    <w:rsid w:val="00764478"/>
    <w:rsid w:val="007650F1"/>
    <w:rsid w:val="007725BA"/>
    <w:rsid w:val="00785638"/>
    <w:rsid w:val="007904DE"/>
    <w:rsid w:val="00790E85"/>
    <w:rsid w:val="00791EB2"/>
    <w:rsid w:val="007925FD"/>
    <w:rsid w:val="007A073D"/>
    <w:rsid w:val="007A6080"/>
    <w:rsid w:val="007B1BA4"/>
    <w:rsid w:val="007B2CBB"/>
    <w:rsid w:val="007C1892"/>
    <w:rsid w:val="007C44AA"/>
    <w:rsid w:val="007C7736"/>
    <w:rsid w:val="007D5D2F"/>
    <w:rsid w:val="007E1A3D"/>
    <w:rsid w:val="007E3232"/>
    <w:rsid w:val="007E3256"/>
    <w:rsid w:val="007E41D9"/>
    <w:rsid w:val="007F69D0"/>
    <w:rsid w:val="00802D6E"/>
    <w:rsid w:val="00803FB3"/>
    <w:rsid w:val="00805DEC"/>
    <w:rsid w:val="00806BF8"/>
    <w:rsid w:val="008111B4"/>
    <w:rsid w:val="00813300"/>
    <w:rsid w:val="00821530"/>
    <w:rsid w:val="00827209"/>
    <w:rsid w:val="00827F68"/>
    <w:rsid w:val="00833AD2"/>
    <w:rsid w:val="00834DC4"/>
    <w:rsid w:val="0083533E"/>
    <w:rsid w:val="00835402"/>
    <w:rsid w:val="008411AF"/>
    <w:rsid w:val="008447D6"/>
    <w:rsid w:val="00847D1C"/>
    <w:rsid w:val="00847EE9"/>
    <w:rsid w:val="008505AE"/>
    <w:rsid w:val="00852843"/>
    <w:rsid w:val="00854AB5"/>
    <w:rsid w:val="00860208"/>
    <w:rsid w:val="00861DD1"/>
    <w:rsid w:val="00862FA8"/>
    <w:rsid w:val="0086330C"/>
    <w:rsid w:val="00863331"/>
    <w:rsid w:val="00874E2A"/>
    <w:rsid w:val="00876EBE"/>
    <w:rsid w:val="008827B5"/>
    <w:rsid w:val="008851B5"/>
    <w:rsid w:val="008936EC"/>
    <w:rsid w:val="00894D60"/>
    <w:rsid w:val="00896508"/>
    <w:rsid w:val="00897C36"/>
    <w:rsid w:val="008A0743"/>
    <w:rsid w:val="008A1CEA"/>
    <w:rsid w:val="008A212F"/>
    <w:rsid w:val="008A2273"/>
    <w:rsid w:val="008A2C24"/>
    <w:rsid w:val="008A777E"/>
    <w:rsid w:val="008A77E6"/>
    <w:rsid w:val="008B062E"/>
    <w:rsid w:val="008B419C"/>
    <w:rsid w:val="008B50E4"/>
    <w:rsid w:val="008D3293"/>
    <w:rsid w:val="008D5D98"/>
    <w:rsid w:val="008E26DB"/>
    <w:rsid w:val="008E75F3"/>
    <w:rsid w:val="008F396A"/>
    <w:rsid w:val="008F432C"/>
    <w:rsid w:val="008F7B86"/>
    <w:rsid w:val="00903ED2"/>
    <w:rsid w:val="00903F52"/>
    <w:rsid w:val="009043B2"/>
    <w:rsid w:val="00907412"/>
    <w:rsid w:val="00910FE3"/>
    <w:rsid w:val="009123D8"/>
    <w:rsid w:val="009129C4"/>
    <w:rsid w:val="0091311F"/>
    <w:rsid w:val="00913915"/>
    <w:rsid w:val="009176E2"/>
    <w:rsid w:val="00921F12"/>
    <w:rsid w:val="00922449"/>
    <w:rsid w:val="00927DFD"/>
    <w:rsid w:val="00930413"/>
    <w:rsid w:val="009336BE"/>
    <w:rsid w:val="009337BE"/>
    <w:rsid w:val="009418DE"/>
    <w:rsid w:val="00942ABF"/>
    <w:rsid w:val="00961732"/>
    <w:rsid w:val="0096421A"/>
    <w:rsid w:val="00965001"/>
    <w:rsid w:val="00965749"/>
    <w:rsid w:val="00965ECC"/>
    <w:rsid w:val="00965F4A"/>
    <w:rsid w:val="0097233B"/>
    <w:rsid w:val="009736B9"/>
    <w:rsid w:val="00976C3A"/>
    <w:rsid w:val="00977701"/>
    <w:rsid w:val="00980AEF"/>
    <w:rsid w:val="00980E28"/>
    <w:rsid w:val="00983F84"/>
    <w:rsid w:val="00992BB6"/>
    <w:rsid w:val="009942E3"/>
    <w:rsid w:val="009962E9"/>
    <w:rsid w:val="009A0A9D"/>
    <w:rsid w:val="009A1C44"/>
    <w:rsid w:val="009B499D"/>
    <w:rsid w:val="009C0B0C"/>
    <w:rsid w:val="009C3564"/>
    <w:rsid w:val="009C3B52"/>
    <w:rsid w:val="009D1878"/>
    <w:rsid w:val="009D5499"/>
    <w:rsid w:val="009D6669"/>
    <w:rsid w:val="009E0769"/>
    <w:rsid w:val="009E19D0"/>
    <w:rsid w:val="009F602B"/>
    <w:rsid w:val="00A056CC"/>
    <w:rsid w:val="00A05E42"/>
    <w:rsid w:val="00A117E9"/>
    <w:rsid w:val="00A11EB3"/>
    <w:rsid w:val="00A15562"/>
    <w:rsid w:val="00A15616"/>
    <w:rsid w:val="00A162E4"/>
    <w:rsid w:val="00A16BD7"/>
    <w:rsid w:val="00A202B3"/>
    <w:rsid w:val="00A257C0"/>
    <w:rsid w:val="00A26311"/>
    <w:rsid w:val="00A26789"/>
    <w:rsid w:val="00A3477E"/>
    <w:rsid w:val="00A36A08"/>
    <w:rsid w:val="00A406D2"/>
    <w:rsid w:val="00A44C6C"/>
    <w:rsid w:val="00A466D3"/>
    <w:rsid w:val="00A46DE3"/>
    <w:rsid w:val="00A470CA"/>
    <w:rsid w:val="00A51FB0"/>
    <w:rsid w:val="00A52E50"/>
    <w:rsid w:val="00A542E8"/>
    <w:rsid w:val="00A54A2D"/>
    <w:rsid w:val="00A56C80"/>
    <w:rsid w:val="00A603D1"/>
    <w:rsid w:val="00A61C61"/>
    <w:rsid w:val="00A67FCB"/>
    <w:rsid w:val="00A72B6F"/>
    <w:rsid w:val="00A72C6A"/>
    <w:rsid w:val="00A7304F"/>
    <w:rsid w:val="00A77F19"/>
    <w:rsid w:val="00A839A4"/>
    <w:rsid w:val="00A901B0"/>
    <w:rsid w:val="00A9272D"/>
    <w:rsid w:val="00A93005"/>
    <w:rsid w:val="00AA2DDC"/>
    <w:rsid w:val="00AB0333"/>
    <w:rsid w:val="00AB53AA"/>
    <w:rsid w:val="00AC1460"/>
    <w:rsid w:val="00AD2FEA"/>
    <w:rsid w:val="00AD54E0"/>
    <w:rsid w:val="00AD5804"/>
    <w:rsid w:val="00AE03F6"/>
    <w:rsid w:val="00AE54A5"/>
    <w:rsid w:val="00AE75C6"/>
    <w:rsid w:val="00AF0EF2"/>
    <w:rsid w:val="00AF3843"/>
    <w:rsid w:val="00AF43F4"/>
    <w:rsid w:val="00AF75C2"/>
    <w:rsid w:val="00AF782B"/>
    <w:rsid w:val="00B049E9"/>
    <w:rsid w:val="00B24774"/>
    <w:rsid w:val="00B25581"/>
    <w:rsid w:val="00B25E36"/>
    <w:rsid w:val="00B302E3"/>
    <w:rsid w:val="00B32284"/>
    <w:rsid w:val="00B40230"/>
    <w:rsid w:val="00B46A41"/>
    <w:rsid w:val="00B47520"/>
    <w:rsid w:val="00B5327D"/>
    <w:rsid w:val="00B532B0"/>
    <w:rsid w:val="00B53937"/>
    <w:rsid w:val="00B5505B"/>
    <w:rsid w:val="00B60CE2"/>
    <w:rsid w:val="00B611B6"/>
    <w:rsid w:val="00B61CB8"/>
    <w:rsid w:val="00B63920"/>
    <w:rsid w:val="00B65EB1"/>
    <w:rsid w:val="00B67851"/>
    <w:rsid w:val="00B70CD6"/>
    <w:rsid w:val="00B73426"/>
    <w:rsid w:val="00B77130"/>
    <w:rsid w:val="00B80433"/>
    <w:rsid w:val="00B81B52"/>
    <w:rsid w:val="00B82850"/>
    <w:rsid w:val="00B92B29"/>
    <w:rsid w:val="00B93FD0"/>
    <w:rsid w:val="00B95853"/>
    <w:rsid w:val="00B971FD"/>
    <w:rsid w:val="00BA19E1"/>
    <w:rsid w:val="00BA3059"/>
    <w:rsid w:val="00BA3BE0"/>
    <w:rsid w:val="00BA3F0C"/>
    <w:rsid w:val="00BA4048"/>
    <w:rsid w:val="00BB0F94"/>
    <w:rsid w:val="00BB1090"/>
    <w:rsid w:val="00BB340F"/>
    <w:rsid w:val="00BB4EA6"/>
    <w:rsid w:val="00BD1582"/>
    <w:rsid w:val="00BD3D2A"/>
    <w:rsid w:val="00BD3DAC"/>
    <w:rsid w:val="00BF2A35"/>
    <w:rsid w:val="00BF393A"/>
    <w:rsid w:val="00C03718"/>
    <w:rsid w:val="00C05696"/>
    <w:rsid w:val="00C1375C"/>
    <w:rsid w:val="00C14B4D"/>
    <w:rsid w:val="00C21543"/>
    <w:rsid w:val="00C3732F"/>
    <w:rsid w:val="00C40524"/>
    <w:rsid w:val="00C4137B"/>
    <w:rsid w:val="00C420D0"/>
    <w:rsid w:val="00C43D2D"/>
    <w:rsid w:val="00C44997"/>
    <w:rsid w:val="00C44D6F"/>
    <w:rsid w:val="00C46F4D"/>
    <w:rsid w:val="00C55B50"/>
    <w:rsid w:val="00C57546"/>
    <w:rsid w:val="00C64905"/>
    <w:rsid w:val="00C67286"/>
    <w:rsid w:val="00C7024F"/>
    <w:rsid w:val="00C73CE6"/>
    <w:rsid w:val="00C760D4"/>
    <w:rsid w:val="00C8670D"/>
    <w:rsid w:val="00C86D70"/>
    <w:rsid w:val="00C86F52"/>
    <w:rsid w:val="00C902B2"/>
    <w:rsid w:val="00C903C0"/>
    <w:rsid w:val="00C90621"/>
    <w:rsid w:val="00C90C7D"/>
    <w:rsid w:val="00C90DE6"/>
    <w:rsid w:val="00CA434B"/>
    <w:rsid w:val="00CA6D78"/>
    <w:rsid w:val="00CB1AD6"/>
    <w:rsid w:val="00CB2328"/>
    <w:rsid w:val="00CB2866"/>
    <w:rsid w:val="00CB2B5D"/>
    <w:rsid w:val="00CD0016"/>
    <w:rsid w:val="00CD1B45"/>
    <w:rsid w:val="00CD1DB4"/>
    <w:rsid w:val="00CD1E76"/>
    <w:rsid w:val="00CD5C73"/>
    <w:rsid w:val="00CD5F5D"/>
    <w:rsid w:val="00CE25CD"/>
    <w:rsid w:val="00CE4D2E"/>
    <w:rsid w:val="00CE4FFA"/>
    <w:rsid w:val="00CE6D38"/>
    <w:rsid w:val="00CF3140"/>
    <w:rsid w:val="00CF384C"/>
    <w:rsid w:val="00D01489"/>
    <w:rsid w:val="00D02CDE"/>
    <w:rsid w:val="00D03098"/>
    <w:rsid w:val="00D045C8"/>
    <w:rsid w:val="00D05EEC"/>
    <w:rsid w:val="00D11B8E"/>
    <w:rsid w:val="00D11F8D"/>
    <w:rsid w:val="00D12D31"/>
    <w:rsid w:val="00D203A1"/>
    <w:rsid w:val="00D20F8C"/>
    <w:rsid w:val="00D21F4B"/>
    <w:rsid w:val="00D239F8"/>
    <w:rsid w:val="00D25026"/>
    <w:rsid w:val="00D25800"/>
    <w:rsid w:val="00D2677D"/>
    <w:rsid w:val="00D270A3"/>
    <w:rsid w:val="00D4357F"/>
    <w:rsid w:val="00D519C2"/>
    <w:rsid w:val="00D56A87"/>
    <w:rsid w:val="00D65871"/>
    <w:rsid w:val="00D66882"/>
    <w:rsid w:val="00D6689D"/>
    <w:rsid w:val="00D704E6"/>
    <w:rsid w:val="00D73569"/>
    <w:rsid w:val="00D81E5F"/>
    <w:rsid w:val="00D87C04"/>
    <w:rsid w:val="00DA2098"/>
    <w:rsid w:val="00DB144C"/>
    <w:rsid w:val="00DB27CA"/>
    <w:rsid w:val="00DB37F7"/>
    <w:rsid w:val="00DC198F"/>
    <w:rsid w:val="00DC58C7"/>
    <w:rsid w:val="00DC760D"/>
    <w:rsid w:val="00DD054B"/>
    <w:rsid w:val="00DD0FF0"/>
    <w:rsid w:val="00DD26D7"/>
    <w:rsid w:val="00DD297B"/>
    <w:rsid w:val="00DD5552"/>
    <w:rsid w:val="00DD6B95"/>
    <w:rsid w:val="00DE0E46"/>
    <w:rsid w:val="00DE1378"/>
    <w:rsid w:val="00DE211B"/>
    <w:rsid w:val="00DE2D79"/>
    <w:rsid w:val="00DF492A"/>
    <w:rsid w:val="00DF4E00"/>
    <w:rsid w:val="00DF6E16"/>
    <w:rsid w:val="00DF74A4"/>
    <w:rsid w:val="00DF7D06"/>
    <w:rsid w:val="00E06B77"/>
    <w:rsid w:val="00E07A88"/>
    <w:rsid w:val="00E10AA1"/>
    <w:rsid w:val="00E219A7"/>
    <w:rsid w:val="00E265D0"/>
    <w:rsid w:val="00E26829"/>
    <w:rsid w:val="00E26DD8"/>
    <w:rsid w:val="00E32108"/>
    <w:rsid w:val="00E33A47"/>
    <w:rsid w:val="00E3649F"/>
    <w:rsid w:val="00E364E2"/>
    <w:rsid w:val="00E475D9"/>
    <w:rsid w:val="00E51921"/>
    <w:rsid w:val="00E53F27"/>
    <w:rsid w:val="00E54882"/>
    <w:rsid w:val="00E64412"/>
    <w:rsid w:val="00E65304"/>
    <w:rsid w:val="00E66C09"/>
    <w:rsid w:val="00E7184B"/>
    <w:rsid w:val="00E760D8"/>
    <w:rsid w:val="00E76C5E"/>
    <w:rsid w:val="00E7799B"/>
    <w:rsid w:val="00E811AA"/>
    <w:rsid w:val="00E82061"/>
    <w:rsid w:val="00E94790"/>
    <w:rsid w:val="00EA08A9"/>
    <w:rsid w:val="00EA1E53"/>
    <w:rsid w:val="00EA2626"/>
    <w:rsid w:val="00EA6630"/>
    <w:rsid w:val="00EB22D6"/>
    <w:rsid w:val="00EB74C8"/>
    <w:rsid w:val="00EC1AFF"/>
    <w:rsid w:val="00EC23A3"/>
    <w:rsid w:val="00ED03AF"/>
    <w:rsid w:val="00ED15C3"/>
    <w:rsid w:val="00ED2433"/>
    <w:rsid w:val="00ED2870"/>
    <w:rsid w:val="00EE3A0A"/>
    <w:rsid w:val="00EE5C50"/>
    <w:rsid w:val="00EF46F3"/>
    <w:rsid w:val="00EF6974"/>
    <w:rsid w:val="00EF7719"/>
    <w:rsid w:val="00F007B7"/>
    <w:rsid w:val="00F04F60"/>
    <w:rsid w:val="00F06817"/>
    <w:rsid w:val="00F137F4"/>
    <w:rsid w:val="00F1470B"/>
    <w:rsid w:val="00F15500"/>
    <w:rsid w:val="00F26E34"/>
    <w:rsid w:val="00F27845"/>
    <w:rsid w:val="00F27883"/>
    <w:rsid w:val="00F27F44"/>
    <w:rsid w:val="00F3264E"/>
    <w:rsid w:val="00F3369D"/>
    <w:rsid w:val="00F34130"/>
    <w:rsid w:val="00F346D8"/>
    <w:rsid w:val="00F357D7"/>
    <w:rsid w:val="00F36B7C"/>
    <w:rsid w:val="00F37C34"/>
    <w:rsid w:val="00F37E3C"/>
    <w:rsid w:val="00F41660"/>
    <w:rsid w:val="00F52ED4"/>
    <w:rsid w:val="00F57547"/>
    <w:rsid w:val="00F627F7"/>
    <w:rsid w:val="00F64BD0"/>
    <w:rsid w:val="00F702BE"/>
    <w:rsid w:val="00F709B9"/>
    <w:rsid w:val="00F7254D"/>
    <w:rsid w:val="00F72BCA"/>
    <w:rsid w:val="00F831B2"/>
    <w:rsid w:val="00F845F3"/>
    <w:rsid w:val="00F84C36"/>
    <w:rsid w:val="00F961E0"/>
    <w:rsid w:val="00FA1653"/>
    <w:rsid w:val="00FA4B40"/>
    <w:rsid w:val="00FA6995"/>
    <w:rsid w:val="00FA6BA8"/>
    <w:rsid w:val="00FB4614"/>
    <w:rsid w:val="00FB5B60"/>
    <w:rsid w:val="00FC30F0"/>
    <w:rsid w:val="00FC3D4E"/>
    <w:rsid w:val="00FC6049"/>
    <w:rsid w:val="00FC763C"/>
    <w:rsid w:val="00FD0F6B"/>
    <w:rsid w:val="00FE6E5D"/>
    <w:rsid w:val="00FF0694"/>
    <w:rsid w:val="00FF322A"/>
    <w:rsid w:val="016EB3C0"/>
    <w:rsid w:val="01DF8075"/>
    <w:rsid w:val="02795163"/>
    <w:rsid w:val="029C1A79"/>
    <w:rsid w:val="029F25C9"/>
    <w:rsid w:val="03201B11"/>
    <w:rsid w:val="033E7FAE"/>
    <w:rsid w:val="035849BB"/>
    <w:rsid w:val="03F5CAC2"/>
    <w:rsid w:val="0445DD12"/>
    <w:rsid w:val="0502EB46"/>
    <w:rsid w:val="05692368"/>
    <w:rsid w:val="05859004"/>
    <w:rsid w:val="05DB5F76"/>
    <w:rsid w:val="0614D253"/>
    <w:rsid w:val="06B3A46A"/>
    <w:rsid w:val="06B53F86"/>
    <w:rsid w:val="06DABB7F"/>
    <w:rsid w:val="07A0616F"/>
    <w:rsid w:val="08002C63"/>
    <w:rsid w:val="08AA4EB5"/>
    <w:rsid w:val="08E01E7C"/>
    <w:rsid w:val="09692E57"/>
    <w:rsid w:val="0BEDDE2F"/>
    <w:rsid w:val="0C364292"/>
    <w:rsid w:val="0CD8CD12"/>
    <w:rsid w:val="0E755326"/>
    <w:rsid w:val="0E7B1BFC"/>
    <w:rsid w:val="0EC6922D"/>
    <w:rsid w:val="10633AAA"/>
    <w:rsid w:val="1096667D"/>
    <w:rsid w:val="110BFF69"/>
    <w:rsid w:val="11B3C745"/>
    <w:rsid w:val="11E4FFA1"/>
    <w:rsid w:val="13421DDC"/>
    <w:rsid w:val="13480E96"/>
    <w:rsid w:val="13CA5206"/>
    <w:rsid w:val="14718114"/>
    <w:rsid w:val="147B3217"/>
    <w:rsid w:val="14E5BC96"/>
    <w:rsid w:val="15254949"/>
    <w:rsid w:val="1528549E"/>
    <w:rsid w:val="156B0E7B"/>
    <w:rsid w:val="1572B77A"/>
    <w:rsid w:val="15DE9059"/>
    <w:rsid w:val="167FAF58"/>
    <w:rsid w:val="16C5C542"/>
    <w:rsid w:val="16F8875E"/>
    <w:rsid w:val="174C4168"/>
    <w:rsid w:val="18629502"/>
    <w:rsid w:val="18AE274F"/>
    <w:rsid w:val="191F4C45"/>
    <w:rsid w:val="1936456B"/>
    <w:rsid w:val="1A85EBDA"/>
    <w:rsid w:val="1C7B06A8"/>
    <w:rsid w:val="1CCC567E"/>
    <w:rsid w:val="1CD67E32"/>
    <w:rsid w:val="1D2ABCA8"/>
    <w:rsid w:val="1DF59AF6"/>
    <w:rsid w:val="1E7FE0DA"/>
    <w:rsid w:val="1EAE76FF"/>
    <w:rsid w:val="1ECF1041"/>
    <w:rsid w:val="1F224987"/>
    <w:rsid w:val="1F72F454"/>
    <w:rsid w:val="1F966FD8"/>
    <w:rsid w:val="1FD06670"/>
    <w:rsid w:val="216059FC"/>
    <w:rsid w:val="216444EE"/>
    <w:rsid w:val="216677C2"/>
    <w:rsid w:val="219FF946"/>
    <w:rsid w:val="23671C05"/>
    <w:rsid w:val="2405448F"/>
    <w:rsid w:val="244341BF"/>
    <w:rsid w:val="2455E618"/>
    <w:rsid w:val="24C32959"/>
    <w:rsid w:val="25106A63"/>
    <w:rsid w:val="253AB1B3"/>
    <w:rsid w:val="2558D774"/>
    <w:rsid w:val="25B8D51D"/>
    <w:rsid w:val="25EDC5B4"/>
    <w:rsid w:val="268961B0"/>
    <w:rsid w:val="27154D0A"/>
    <w:rsid w:val="272CFA7B"/>
    <w:rsid w:val="27611F1B"/>
    <w:rsid w:val="28558966"/>
    <w:rsid w:val="28AB0B78"/>
    <w:rsid w:val="28B81961"/>
    <w:rsid w:val="28BB8516"/>
    <w:rsid w:val="290A6701"/>
    <w:rsid w:val="290C3E19"/>
    <w:rsid w:val="29A3F96E"/>
    <w:rsid w:val="2BA2CC17"/>
    <w:rsid w:val="2C9E37B1"/>
    <w:rsid w:val="2D1D6CBF"/>
    <w:rsid w:val="2D6C7035"/>
    <w:rsid w:val="2DDFAF3C"/>
    <w:rsid w:val="2E8E3713"/>
    <w:rsid w:val="302C3044"/>
    <w:rsid w:val="3033624D"/>
    <w:rsid w:val="306F96CE"/>
    <w:rsid w:val="30929A6D"/>
    <w:rsid w:val="3096B1A0"/>
    <w:rsid w:val="31211ABE"/>
    <w:rsid w:val="316185F0"/>
    <w:rsid w:val="316AE685"/>
    <w:rsid w:val="31A09862"/>
    <w:rsid w:val="31AAC6A4"/>
    <w:rsid w:val="31AB0713"/>
    <w:rsid w:val="31E7716C"/>
    <w:rsid w:val="31FE07B1"/>
    <w:rsid w:val="332B8671"/>
    <w:rsid w:val="33784174"/>
    <w:rsid w:val="34686D0E"/>
    <w:rsid w:val="3567393E"/>
    <w:rsid w:val="36B6C921"/>
    <w:rsid w:val="36DF89FF"/>
    <w:rsid w:val="3724CCA9"/>
    <w:rsid w:val="37521412"/>
    <w:rsid w:val="37536C02"/>
    <w:rsid w:val="378E3599"/>
    <w:rsid w:val="37BEDF30"/>
    <w:rsid w:val="37FC3198"/>
    <w:rsid w:val="38C0326F"/>
    <w:rsid w:val="3970BC7E"/>
    <w:rsid w:val="3A7669D6"/>
    <w:rsid w:val="3BE398A5"/>
    <w:rsid w:val="3C4C17D6"/>
    <w:rsid w:val="3D11F5B7"/>
    <w:rsid w:val="3D67967D"/>
    <w:rsid w:val="3F21CE95"/>
    <w:rsid w:val="3F9CA816"/>
    <w:rsid w:val="3FB7FD48"/>
    <w:rsid w:val="3FE547E7"/>
    <w:rsid w:val="40D83F96"/>
    <w:rsid w:val="41090A69"/>
    <w:rsid w:val="424CB103"/>
    <w:rsid w:val="42DFE079"/>
    <w:rsid w:val="433F4D52"/>
    <w:rsid w:val="43680EDE"/>
    <w:rsid w:val="43D1F231"/>
    <w:rsid w:val="443E1323"/>
    <w:rsid w:val="444A075E"/>
    <w:rsid w:val="44690B2D"/>
    <w:rsid w:val="44E4D9B8"/>
    <w:rsid w:val="4503DF3F"/>
    <w:rsid w:val="46B098D7"/>
    <w:rsid w:val="46D1E899"/>
    <w:rsid w:val="4737E5C0"/>
    <w:rsid w:val="479008AB"/>
    <w:rsid w:val="4955E782"/>
    <w:rsid w:val="498D523F"/>
    <w:rsid w:val="4A37410C"/>
    <w:rsid w:val="4B0633A8"/>
    <w:rsid w:val="4BD3D82E"/>
    <w:rsid w:val="4C2AC7D8"/>
    <w:rsid w:val="4C5FA14B"/>
    <w:rsid w:val="4CA86B24"/>
    <w:rsid w:val="4CB81FC9"/>
    <w:rsid w:val="4DCA3D3A"/>
    <w:rsid w:val="4E55B4EB"/>
    <w:rsid w:val="4EA51DA8"/>
    <w:rsid w:val="4EACA24A"/>
    <w:rsid w:val="4EB993E4"/>
    <w:rsid w:val="4EF5AC14"/>
    <w:rsid w:val="4F9281BC"/>
    <w:rsid w:val="5037E0BD"/>
    <w:rsid w:val="50FF5460"/>
    <w:rsid w:val="51022007"/>
    <w:rsid w:val="51205A42"/>
    <w:rsid w:val="51ECF4F4"/>
    <w:rsid w:val="520A9D66"/>
    <w:rsid w:val="52A0AD9B"/>
    <w:rsid w:val="530AADD0"/>
    <w:rsid w:val="536A99B8"/>
    <w:rsid w:val="54060808"/>
    <w:rsid w:val="541EE06B"/>
    <w:rsid w:val="54F18D7B"/>
    <w:rsid w:val="554BC53B"/>
    <w:rsid w:val="556E9BE0"/>
    <w:rsid w:val="56079340"/>
    <w:rsid w:val="564436F1"/>
    <w:rsid w:val="5689D05B"/>
    <w:rsid w:val="568AA10B"/>
    <w:rsid w:val="57498F3A"/>
    <w:rsid w:val="576CC2D3"/>
    <w:rsid w:val="57A9965D"/>
    <w:rsid w:val="582913A2"/>
    <w:rsid w:val="584B0D58"/>
    <w:rsid w:val="587B6677"/>
    <w:rsid w:val="59465845"/>
    <w:rsid w:val="59997E32"/>
    <w:rsid w:val="59CCD84B"/>
    <w:rsid w:val="5A1CA62C"/>
    <w:rsid w:val="5AFA0DA6"/>
    <w:rsid w:val="5B4EDF17"/>
    <w:rsid w:val="5BC1296D"/>
    <w:rsid w:val="5C32C17E"/>
    <w:rsid w:val="5CCC20A1"/>
    <w:rsid w:val="5CEAAF78"/>
    <w:rsid w:val="5D96B2A7"/>
    <w:rsid w:val="5DAC1039"/>
    <w:rsid w:val="5E36FE38"/>
    <w:rsid w:val="5ED5DA17"/>
    <w:rsid w:val="5F3CAC47"/>
    <w:rsid w:val="5FC2072A"/>
    <w:rsid w:val="605F3230"/>
    <w:rsid w:val="609D4FEE"/>
    <w:rsid w:val="611CFC82"/>
    <w:rsid w:val="61D0DCFA"/>
    <w:rsid w:val="62114CA1"/>
    <w:rsid w:val="6324FFD8"/>
    <w:rsid w:val="63548895"/>
    <w:rsid w:val="63A0C2E5"/>
    <w:rsid w:val="63D9AE0F"/>
    <w:rsid w:val="65450ACB"/>
    <w:rsid w:val="655344D6"/>
    <w:rsid w:val="663AEC9E"/>
    <w:rsid w:val="6655ABF8"/>
    <w:rsid w:val="66AB6F2C"/>
    <w:rsid w:val="6752296B"/>
    <w:rsid w:val="67E4B363"/>
    <w:rsid w:val="680A9F04"/>
    <w:rsid w:val="68A1C9C6"/>
    <w:rsid w:val="68C44D3A"/>
    <w:rsid w:val="68C74DC7"/>
    <w:rsid w:val="69A335B6"/>
    <w:rsid w:val="69C660BD"/>
    <w:rsid w:val="6B91BC66"/>
    <w:rsid w:val="6C0CA439"/>
    <w:rsid w:val="6C859F46"/>
    <w:rsid w:val="6CB12B69"/>
    <w:rsid w:val="6D1766B0"/>
    <w:rsid w:val="6D982A4C"/>
    <w:rsid w:val="6DA83B45"/>
    <w:rsid w:val="6DBBE467"/>
    <w:rsid w:val="6F3EC162"/>
    <w:rsid w:val="6F78521B"/>
    <w:rsid w:val="6FB0CED6"/>
    <w:rsid w:val="71330F91"/>
    <w:rsid w:val="71482ECD"/>
    <w:rsid w:val="71A9248E"/>
    <w:rsid w:val="720D61D4"/>
    <w:rsid w:val="726CD058"/>
    <w:rsid w:val="729C4B4D"/>
    <w:rsid w:val="733AF8AD"/>
    <w:rsid w:val="7437FAC4"/>
    <w:rsid w:val="7461ED19"/>
    <w:rsid w:val="748D0258"/>
    <w:rsid w:val="749911B0"/>
    <w:rsid w:val="75D4E269"/>
    <w:rsid w:val="768581B4"/>
    <w:rsid w:val="769D6406"/>
    <w:rsid w:val="76A05F65"/>
    <w:rsid w:val="76B76836"/>
    <w:rsid w:val="77B9BB61"/>
    <w:rsid w:val="77D2D633"/>
    <w:rsid w:val="7803401A"/>
    <w:rsid w:val="787FF26A"/>
    <w:rsid w:val="796B5E4E"/>
    <w:rsid w:val="79A23A3E"/>
    <w:rsid w:val="79A5037B"/>
    <w:rsid w:val="7A54149F"/>
    <w:rsid w:val="7BDE5614"/>
    <w:rsid w:val="7CAEEC46"/>
    <w:rsid w:val="7D96012F"/>
    <w:rsid w:val="7DB5ABDC"/>
    <w:rsid w:val="7DE1D947"/>
    <w:rsid w:val="7E77A205"/>
    <w:rsid w:val="7E956895"/>
    <w:rsid w:val="7F078335"/>
    <w:rsid w:val="7F50B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DAF96"/>
  <w15:docId w15:val="{F60924EA-3866-46F6-8290-77A61F14E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A47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37F7"/>
    <w:pPr>
      <w:numPr>
        <w:numId w:val="5"/>
      </w:numPr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7719"/>
    <w:pPr>
      <w:numPr>
        <w:ilvl w:val="1"/>
        <w:numId w:val="5"/>
      </w:numPr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3CE6"/>
    <w:pPr>
      <w:numPr>
        <w:ilvl w:val="2"/>
        <w:numId w:val="5"/>
      </w:numPr>
      <w:outlineLvl w:val="2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384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F961E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1E0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F961E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1E0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F961E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B37F7"/>
    <w:rPr>
      <w:b/>
      <w:sz w:val="28"/>
      <w:szCs w:val="2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03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E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ED2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ED2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ED2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EF7719"/>
    <w:rPr>
      <w:b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73CE6"/>
    <w:rPr>
      <w:b/>
      <w:i/>
      <w:sz w:val="22"/>
      <w:szCs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01489"/>
    <w:pPr>
      <w:spacing w:before="120" w:after="120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D01489"/>
    <w:pPr>
      <w:spacing w:after="0"/>
      <w:ind w:left="220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D01489"/>
    <w:pPr>
      <w:spacing w:after="0"/>
      <w:ind w:left="440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D01489"/>
    <w:pPr>
      <w:spacing w:after="0"/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D01489"/>
    <w:pPr>
      <w:spacing w:after="0"/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D01489"/>
    <w:pPr>
      <w:spacing w:after="0"/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D01489"/>
    <w:pPr>
      <w:spacing w:after="0"/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D01489"/>
    <w:pPr>
      <w:spacing w:after="0"/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D01489"/>
    <w:pPr>
      <w:spacing w:after="0"/>
      <w:ind w:left="1760"/>
    </w:pPr>
    <w:rPr>
      <w:sz w:val="18"/>
      <w:szCs w:val="18"/>
    </w:rPr>
  </w:style>
  <w:style w:type="paragraph" w:styleId="Revision">
    <w:name w:val="Revision"/>
    <w:hidden/>
    <w:uiPriority w:val="99"/>
    <w:semiHidden/>
    <w:rsid w:val="00C420D0"/>
    <w:rPr>
      <w:sz w:val="22"/>
      <w:szCs w:val="22"/>
      <w:lang w:eastAsia="en-US"/>
    </w:rPr>
  </w:style>
  <w:style w:type="paragraph" w:styleId="ListParagraph">
    <w:name w:val="List Paragraph"/>
    <w:basedOn w:val="Normal"/>
    <w:qFormat/>
    <w:rsid w:val="00486711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E0E46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5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69D1FBDCEDA41AE87497C21ABC91A" ma:contentTypeVersion="10" ma:contentTypeDescription="Create a new document." ma:contentTypeScope="" ma:versionID="1f81ba3d6543c8b243a7d28503372134">
  <xsd:schema xmlns:xsd="http://www.w3.org/2001/XMLSchema" xmlns:xs="http://www.w3.org/2001/XMLSchema" xmlns:p="http://schemas.microsoft.com/office/2006/metadata/properties" xmlns:ns2="eb70a8b4-d33d-475a-9c44-ccf099005b8b" xmlns:ns3="21da2bf3-79c8-4538-8f84-a6c084e15c97" targetNamespace="http://schemas.microsoft.com/office/2006/metadata/properties" ma:root="true" ma:fieldsID="b9e1e9ca513ab8ea93fa3bad2ba7d43d" ns2:_="" ns3:_="">
    <xsd:import namespace="eb70a8b4-d33d-475a-9c44-ccf099005b8b"/>
    <xsd:import namespace="21da2bf3-79c8-4538-8f84-a6c084e15c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0a8b4-d33d-475a-9c44-ccf099005b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707b222-dc74-4895-bb9f-c3397f5300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da2bf3-79c8-4538-8f84-a6c084e15c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06ce75f-1811-4f93-a600-570517d4ac09}" ma:internalName="TaxCatchAll" ma:showField="CatchAllData" ma:web="21da2bf3-79c8-4538-8f84-a6c084e15c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70a8b4-d33d-475a-9c44-ccf099005b8b">
      <Terms xmlns="http://schemas.microsoft.com/office/infopath/2007/PartnerControls"/>
    </lcf76f155ced4ddcb4097134ff3c332f>
    <TaxCatchAll xmlns="21da2bf3-79c8-4538-8f84-a6c084e15c97" xsi:nil="true"/>
  </documentManagement>
</p:properties>
</file>

<file path=customXml/itemProps1.xml><?xml version="1.0" encoding="utf-8"?>
<ds:datastoreItem xmlns:ds="http://schemas.openxmlformats.org/officeDocument/2006/customXml" ds:itemID="{EAD01EB9-4407-4A9C-AF54-92ACB064B7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818E50-ED24-440D-8C69-EB1D12F52F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0a8b4-d33d-475a-9c44-ccf099005b8b"/>
    <ds:schemaRef ds:uri="21da2bf3-79c8-4538-8f84-a6c084e15c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B12FD2-9721-4DE7-B4A0-E0B22F6EC5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14E8CE-4530-4DF9-9AE5-A0A2367F8B29}">
  <ds:schemaRefs>
    <ds:schemaRef ds:uri="http://schemas.microsoft.com/office/2006/metadata/properties"/>
    <ds:schemaRef ds:uri="http://schemas.microsoft.com/office/infopath/2007/PartnerControls"/>
    <ds:schemaRef ds:uri="eb70a8b4-d33d-475a-9c44-ccf099005b8b"/>
    <ds:schemaRef ds:uri="21da2bf3-79c8-4538-8f84-a6c084e15c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Opseg ISMS-a</vt:lpstr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Opseg ISMS-a</dc:title>
  <dc:subject/>
  <dc:creator>marina.vucicevic@boost.hr</dc:creator>
  <cp:keywords/>
  <dc:description/>
  <cp:lastModifiedBy>Vitomir Lučić</cp:lastModifiedBy>
  <cp:revision>3</cp:revision>
  <dcterms:created xsi:type="dcterms:W3CDTF">2026-04-14T19:29:00Z</dcterms:created>
  <dcterms:modified xsi:type="dcterms:W3CDTF">2026-04-14T19:36:00Z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0x0101006A169D1FBDCEDA41AE87497C21ABC91A</vt:lpwstr>
  </property>
  <property fmtid="{D5CDD505-2E9C-101B-9397-08002B2CF9AE}" pid="3" name="MediaServiceImageTags">
    <vt:lpwstr/>
  </property>
</Properties>
</file>